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0" w:rsidRDefault="00A00B10" w:rsidP="00A00B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00B10" w:rsidRDefault="00A00B10" w:rsidP="00A00B10">
      <w:pPr>
        <w:pStyle w:val="3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МУНИЦИПАЛЬНОЕ БЮДЖЕТНОЕ ОБЩЕОБРАЗОВАТЕЛЬНОЕ  УЧРЕЖДЕНИЕ</w:t>
      </w:r>
    </w:p>
    <w:p w:rsidR="00A00B10" w:rsidRDefault="00A00B10" w:rsidP="00A00B10">
      <w:pPr>
        <w:pStyle w:val="3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«ИВАНОВСКАЯ СРЕДНЯЯ ОБЩЕОБРАЗОВАТЕЛЬНАЯ  ШКОЛА»</w:t>
      </w:r>
    </w:p>
    <w:p w:rsidR="00A00B10" w:rsidRDefault="00A00B10" w:rsidP="00A00B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НИЖНЕГОРСКОГО  РАЙОНА  РЕСПУБЛИКИ  КРЫМ</w:t>
      </w:r>
    </w:p>
    <w:p w:rsidR="00A00B10" w:rsidRDefault="00A00B10" w:rsidP="00A00B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Классный час </w:t>
      </w:r>
    </w:p>
    <w:p w:rsidR="00A00B10" w:rsidRPr="004958F7" w:rsidRDefault="00A00B10" w:rsidP="00A00B1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«Интеллектуальные заморочки»</w:t>
      </w:r>
    </w:p>
    <w:p w:rsidR="00A00B10" w:rsidRDefault="00AC1624" w:rsidP="00A00B1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253365</wp:posOffset>
            </wp:positionV>
            <wp:extent cx="3871595" cy="3122295"/>
            <wp:effectExtent l="19050" t="0" r="0" b="0"/>
            <wp:wrapNone/>
            <wp:docPr id="7" name="Рисунок 7" descr="https://gas-kvas.com/uploads/posts/2023-02/1675354332_gas-kvas-com-p-risunki-dlya-shkolnikov-v-art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2/1675354332_gas-kvas-com-p-risunki-dlya-shkolnikov-v-art-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B10" w:rsidRDefault="00A00B10" w:rsidP="00A00B10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10" w:rsidRDefault="00A00B10" w:rsidP="00A00B10">
      <w:pPr>
        <w:rPr>
          <w:rFonts w:ascii="Times New Roman" w:hAnsi="Times New Roman" w:cs="Times New Roman"/>
          <w:sz w:val="24"/>
          <w:szCs w:val="24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00B10" w:rsidRDefault="00A00B10" w:rsidP="00A0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00B10" w:rsidRPr="00557EEA" w:rsidRDefault="00A00B10" w:rsidP="00A00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Котовец Л.В.    </w:t>
      </w:r>
    </w:p>
    <w:p w:rsidR="00A00B10" w:rsidRPr="00A00B10" w:rsidRDefault="00A00B10" w:rsidP="00A00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учителя</w:t>
      </w:r>
      <w:r w:rsidRPr="00557EEA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A00B10" w:rsidRDefault="00A00B10" w:rsidP="00A00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0" w:rsidRDefault="00A00B10" w:rsidP="00A00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0" w:rsidRPr="00642271" w:rsidRDefault="00A00B10" w:rsidP="00A00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A00B10" w:rsidRDefault="00A00B10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B10" w:rsidRDefault="00A00B10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53" w:rsidRPr="00A00B10" w:rsidRDefault="00D94F53" w:rsidP="00A00B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Способствовать формированию творческих способностей и интереса к творческой деятельности</w:t>
      </w:r>
    </w:p>
    <w:p w:rsidR="00D94F53" w:rsidRPr="00A00B10" w:rsidRDefault="00D94F53" w:rsidP="00A00B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Развивать мышление и познавательную активность учащихся</w:t>
      </w:r>
    </w:p>
    <w:p w:rsidR="00D94F53" w:rsidRPr="00A00B10" w:rsidRDefault="00D94F53" w:rsidP="00A00B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Воспитывать чувство взаимопомощи и товарищества.</w:t>
      </w:r>
    </w:p>
    <w:p w:rsidR="00D94F53" w:rsidRPr="00A00B10" w:rsidRDefault="00D94F53" w:rsidP="00A0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Сегодня мы с вами будем развивать логическое мышление, внимание и память и познакомимся с новым стихотворением, которое нам поможет подвести итоги занятия.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1 гейм “Разминка”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Ответить на 5 вопросов. Вопросы командам задаются по очереди.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Сколько ножек достаточно стулу, чтобы он не качался? (3)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Сколько единиц в дюжине? (12)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Часы показывают без 15 минут 12. Меняем часовую и минутную стрелку местами – который час? (9)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Наименьшее двузначное число (10)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Порядковый номер января в своем сезоне? (2)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Какая нога собаке ни к чему? (5)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Приспособление для увеличения скорости плавания (ласты)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Ячейка для хранения меда у пчел (соты)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Секретное условное слово (пароль)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Антоним слова “победа” (поражение)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Обладатель языка без костей (болтун)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Город, “приютивший” Биг Бена (Лондон)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Вязкий осадок на дне водоема. (ил)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Место в пустыне, где есть вода (оазис)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Место захоронения египетских фараонов (пирамида)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Ее надел вместо шапки человек рассеянный с улицы Бассейной (сковорода)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Место, где Чуковский не рекомендует гулять детям (Африка)</w:t>
      </w:r>
    </w:p>
    <w:p w:rsidR="00D94F53" w:rsidRPr="00A00B10" w:rsidRDefault="00D94F53" w:rsidP="00A00B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Железная птица- (самолёт)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2 гейм “Узнай слово”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(Развитие логического мышления)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Вспомните, какие буквы называются гласными. Сколько их в алфавите? Перечислите их. А теперь я предлагаю вам восстановить слова, в которых пропущены гласные буквы. Ответы записываете на листочке. Как только одна из команд заканчивает выполнение этого задания, все прекращают писать слова.</w:t>
      </w:r>
    </w:p>
    <w:p w:rsidR="00D94F53" w:rsidRPr="00A00B10" w:rsidRDefault="00D94F53" w:rsidP="00A0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ГР – З - , Г – Л – С, - КЛ – Д, З – М – К, ДР – В - , ДР – М - , Ц – Г – Н,</w:t>
      </w: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 РГ – Н, Л – М – Н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(Ответы: гроза, голос, оклад, дрова, драма, цыган, орган, лимон)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bCs/>
          <w:sz w:val="24"/>
          <w:szCs w:val="24"/>
        </w:rPr>
        <w:t>3 гейм “Внимательный”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i/>
          <w:iCs/>
          <w:sz w:val="24"/>
          <w:szCs w:val="24"/>
        </w:rPr>
        <w:t>(проверка произвольного внимания)</w:t>
      </w:r>
    </w:p>
    <w:p w:rsidR="00D94F53" w:rsidRPr="00A00B10" w:rsidRDefault="00D94F53" w:rsidP="00A0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Внимательно и только один раз прослушайте текст. А затем попробуйте точно ответить на вопрос. По очереди всем командам</w:t>
      </w:r>
    </w:p>
    <w:p w:rsidR="00D94F53" w:rsidRPr="00A00B10" w:rsidRDefault="00D94F53" w:rsidP="00A00B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Света съела вечером 4 красных мухомора, а ее друг Вася утром на 3 таких же гриба больше. Сколько всего грибов съели дети? (мухоморы есть нельзя)</w:t>
      </w:r>
    </w:p>
    <w:p w:rsidR="00D94F53" w:rsidRPr="00A00B10" w:rsidRDefault="00D94F53" w:rsidP="00A00B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Чтобы дойти до работы, Ивану Васильевичу требуется полтора часа. Вечером он возвращается домой по той же дороге за 90 минут. Чем вы объясняете такую разницу? (90 минут = 1,5 часа)</w:t>
      </w:r>
    </w:p>
    <w:p w:rsidR="00D94F53" w:rsidRPr="00A00B10" w:rsidRDefault="00D94F53" w:rsidP="00A00B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Наступил декабрь. В лесу распустились три подснежника, а потом – еще один. Сколько всего цветов распустилось? (в декабре подснежники не распускаются)</w:t>
      </w:r>
    </w:p>
    <w:p w:rsidR="00D8431A" w:rsidRPr="00A00B10" w:rsidRDefault="00D8431A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гейм « Игра со словами»</w:t>
      </w:r>
    </w:p>
    <w:p w:rsidR="0021219A" w:rsidRPr="00A00B10" w:rsidRDefault="0021219A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 xml:space="preserve">Даны буквы </w:t>
      </w:r>
      <w:r w:rsidR="000C5D8F" w:rsidRPr="00A00B10">
        <w:rPr>
          <w:rFonts w:ascii="Times New Roman" w:eastAsia="Times New Roman" w:hAnsi="Times New Roman" w:cs="Times New Roman"/>
          <w:sz w:val="24"/>
          <w:szCs w:val="24"/>
        </w:rPr>
        <w:t>:  О,Р,Т, А. К,О, Р,Л,А,С</w:t>
      </w:r>
    </w:p>
    <w:p w:rsidR="000C5D8F" w:rsidRPr="00A00B10" w:rsidRDefault="000C5D8F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Составить как можно больше слов из этих букв.</w:t>
      </w:r>
    </w:p>
    <w:p w:rsidR="000C5D8F" w:rsidRPr="00A00B10" w:rsidRDefault="000C5D8F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sz w:val="24"/>
          <w:szCs w:val="24"/>
        </w:rPr>
        <w:t>5 гейм  «Укрась слово»</w:t>
      </w:r>
    </w:p>
    <w:p w:rsidR="000C5D8F" w:rsidRPr="00A00B10" w:rsidRDefault="000C5D8F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sz w:val="24"/>
          <w:szCs w:val="24"/>
        </w:rPr>
        <w:t>К слову ЗИМА подобрать как можно больше слов, отвечающих на вопрос КАКАЯ?</w:t>
      </w:r>
    </w:p>
    <w:p w:rsidR="000C5D8F" w:rsidRPr="00A00B10" w:rsidRDefault="000C5D8F" w:rsidP="00A00B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sz w:val="24"/>
          <w:szCs w:val="24"/>
        </w:rPr>
        <w:t>6 гейм «Составь слово»</w:t>
      </w:r>
    </w:p>
    <w:p w:rsidR="00D94F53" w:rsidRPr="00A00B10" w:rsidRDefault="000C5D8F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слово КОРЗИНА на каждую букву слова придумать новые слова. Первое слово должно состоять из одного слога, второе слово- из двух слогов, третье слово- из трёх слогов и т.д.</w:t>
      </w:r>
    </w:p>
    <w:p w:rsidR="000C5D8F" w:rsidRPr="00A00B10" w:rsidRDefault="000C5D8F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0C5D8F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10" w:rsidRPr="00A00B10" w:rsidRDefault="00A00B10" w:rsidP="00A00B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00B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Если нужен позитив - развивайте креатив! </w:t>
      </w:r>
    </w:p>
    <w:p w:rsidR="00A00B10" w:rsidRPr="00A00B10" w:rsidRDefault="00A00B10" w:rsidP="00A00B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00B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Креативный человек проживет аж целый век! </w:t>
      </w:r>
    </w:p>
    <w:p w:rsidR="00A00B10" w:rsidRPr="00A00B10" w:rsidRDefault="00A00B10" w:rsidP="00A00B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00B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Креативность движет миром, обладая доброй силой, </w:t>
      </w:r>
    </w:p>
    <w:p w:rsidR="00D94F53" w:rsidRPr="00A00B10" w:rsidRDefault="00A00B10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B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Так что будьте развитыми, обладая креативом. </w:t>
      </w: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61947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51435</wp:posOffset>
            </wp:positionV>
            <wp:extent cx="3435350" cy="2499995"/>
            <wp:effectExtent l="19050" t="0" r="0" b="0"/>
            <wp:wrapNone/>
            <wp:docPr id="1" name="Рисунок 1" descr="C:\Users\ludmila\Downloads\IMG_20231208_1135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ownloads\IMG_20231208_11355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61947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3296906</wp:posOffset>
            </wp:positionH>
            <wp:positionV relativeFrom="paragraph">
              <wp:posOffset>138957</wp:posOffset>
            </wp:positionV>
            <wp:extent cx="3015980" cy="3518918"/>
            <wp:effectExtent l="19050" t="0" r="0" b="0"/>
            <wp:wrapNone/>
            <wp:docPr id="2" name="Рисунок 1" descr="C:\Users\ludmila\Desktop\IMG_20231208_11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IMG_20231208_1157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7829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Pr="00A00B10" w:rsidRDefault="00D94F53" w:rsidP="00A0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61947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86779</wp:posOffset>
            </wp:positionH>
            <wp:positionV relativeFrom="paragraph">
              <wp:posOffset>116490</wp:posOffset>
            </wp:positionV>
            <wp:extent cx="5321435" cy="4544816"/>
            <wp:effectExtent l="19050" t="0" r="0" b="0"/>
            <wp:wrapNone/>
            <wp:docPr id="3" name="Рисунок 2" descr="C:\Users\ludmila\Desktop\IMG_20231208_11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IMG_20231208_1145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82" cy="454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53" w:rsidRDefault="00D94F53" w:rsidP="009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22" w:rsidRPr="00991F27" w:rsidRDefault="00D61947" w:rsidP="00991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631528</wp:posOffset>
            </wp:positionH>
            <wp:positionV relativeFrom="paragraph">
              <wp:posOffset>3539328</wp:posOffset>
            </wp:positionV>
            <wp:extent cx="4465401" cy="3821377"/>
            <wp:effectExtent l="19050" t="0" r="0" b="0"/>
            <wp:wrapNone/>
            <wp:docPr id="4" name="Рисунок 3" descr="C:\Users\ludmila\Desktop\IMG_20231208_11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IMG_20231208_1146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2" cy="382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3122" w:rsidRPr="00991F27" w:rsidSect="0071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47" w:rsidRDefault="00713247" w:rsidP="00D94F53">
      <w:pPr>
        <w:spacing w:after="0" w:line="240" w:lineRule="auto"/>
      </w:pPr>
      <w:r>
        <w:separator/>
      </w:r>
    </w:p>
  </w:endnote>
  <w:endnote w:type="continuationSeparator" w:id="1">
    <w:p w:rsidR="00713247" w:rsidRDefault="00713247" w:rsidP="00D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47" w:rsidRDefault="00713247" w:rsidP="00D94F53">
      <w:pPr>
        <w:spacing w:after="0" w:line="240" w:lineRule="auto"/>
      </w:pPr>
      <w:r>
        <w:separator/>
      </w:r>
    </w:p>
  </w:footnote>
  <w:footnote w:type="continuationSeparator" w:id="1">
    <w:p w:rsidR="00713247" w:rsidRDefault="00713247" w:rsidP="00D9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B2"/>
    <w:multiLevelType w:val="multilevel"/>
    <w:tmpl w:val="2B7A5E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F34B1"/>
    <w:multiLevelType w:val="multilevel"/>
    <w:tmpl w:val="3CA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77D3E"/>
    <w:multiLevelType w:val="multilevel"/>
    <w:tmpl w:val="1BA8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F27"/>
    <w:rsid w:val="000A3F23"/>
    <w:rsid w:val="000C5D8F"/>
    <w:rsid w:val="000F085E"/>
    <w:rsid w:val="0013778A"/>
    <w:rsid w:val="001A1892"/>
    <w:rsid w:val="0021219A"/>
    <w:rsid w:val="002A3C85"/>
    <w:rsid w:val="003955F2"/>
    <w:rsid w:val="0045040F"/>
    <w:rsid w:val="00536663"/>
    <w:rsid w:val="005804FC"/>
    <w:rsid w:val="006230D8"/>
    <w:rsid w:val="00713247"/>
    <w:rsid w:val="00716C68"/>
    <w:rsid w:val="0083192D"/>
    <w:rsid w:val="00933122"/>
    <w:rsid w:val="00991F27"/>
    <w:rsid w:val="009E2CD2"/>
    <w:rsid w:val="00A00B10"/>
    <w:rsid w:val="00AA7BD4"/>
    <w:rsid w:val="00AB1C0C"/>
    <w:rsid w:val="00AC1624"/>
    <w:rsid w:val="00C500EE"/>
    <w:rsid w:val="00D61947"/>
    <w:rsid w:val="00D8431A"/>
    <w:rsid w:val="00D9198A"/>
    <w:rsid w:val="00D94F53"/>
    <w:rsid w:val="00E0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8"/>
  </w:style>
  <w:style w:type="paragraph" w:styleId="1">
    <w:name w:val="heading 1"/>
    <w:basedOn w:val="a"/>
    <w:link w:val="10"/>
    <w:uiPriority w:val="9"/>
    <w:qFormat/>
    <w:rsid w:val="0099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F27"/>
    <w:rPr>
      <w:b/>
      <w:bCs/>
    </w:rPr>
  </w:style>
  <w:style w:type="character" w:styleId="a5">
    <w:name w:val="Hyperlink"/>
    <w:basedOn w:val="a0"/>
    <w:uiPriority w:val="99"/>
    <w:semiHidden/>
    <w:unhideWhenUsed/>
    <w:rsid w:val="00991F27"/>
    <w:rPr>
      <w:color w:val="0000FF"/>
      <w:u w:val="single"/>
    </w:rPr>
  </w:style>
  <w:style w:type="character" w:customStyle="1" w:styleId="ad595f440">
    <w:name w:val="ad595f440"/>
    <w:basedOn w:val="a0"/>
    <w:rsid w:val="00991F27"/>
  </w:style>
  <w:style w:type="character" w:customStyle="1" w:styleId="o1c2a0f59">
    <w:name w:val="o1c2a0f59"/>
    <w:basedOn w:val="a0"/>
    <w:rsid w:val="00991F27"/>
  </w:style>
  <w:style w:type="paragraph" w:styleId="a6">
    <w:name w:val="Balloon Text"/>
    <w:basedOn w:val="a"/>
    <w:link w:val="a7"/>
    <w:uiPriority w:val="99"/>
    <w:semiHidden/>
    <w:unhideWhenUsed/>
    <w:rsid w:val="0099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F53"/>
  </w:style>
  <w:style w:type="paragraph" w:styleId="aa">
    <w:name w:val="footer"/>
    <w:basedOn w:val="a"/>
    <w:link w:val="ab"/>
    <w:uiPriority w:val="99"/>
    <w:semiHidden/>
    <w:unhideWhenUsed/>
    <w:rsid w:val="00D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F53"/>
  </w:style>
  <w:style w:type="character" w:customStyle="1" w:styleId="30">
    <w:name w:val="Заголовок 3 Знак"/>
    <w:basedOn w:val="a0"/>
    <w:link w:val="3"/>
    <w:uiPriority w:val="9"/>
    <w:semiHidden/>
    <w:rsid w:val="00A00B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391">
          <w:marLeft w:val="0"/>
          <w:marRight w:val="0"/>
          <w:marTop w:val="0"/>
          <w:marBottom w:val="77"/>
          <w:divBdr>
            <w:top w:val="single" w:sz="6" w:space="12" w:color="E0E0E0"/>
            <w:left w:val="single" w:sz="6" w:space="12" w:color="E0E0E0"/>
            <w:bottom w:val="single" w:sz="6" w:space="12" w:color="E0E0E0"/>
            <w:right w:val="single" w:sz="6" w:space="12" w:color="E0E0E0"/>
          </w:divBdr>
          <w:divsChild>
            <w:div w:id="883566055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235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7440">
          <w:marLeft w:val="0"/>
          <w:marRight w:val="0"/>
          <w:marTop w:val="0"/>
          <w:marBottom w:val="77"/>
          <w:divBdr>
            <w:top w:val="single" w:sz="6" w:space="15" w:color="E0E0E0"/>
            <w:left w:val="single" w:sz="6" w:space="12" w:color="E0E0E0"/>
            <w:bottom w:val="single" w:sz="6" w:space="15" w:color="E0E0E0"/>
            <w:right w:val="single" w:sz="6" w:space="12" w:color="E0E0E0"/>
          </w:divBdr>
          <w:divsChild>
            <w:div w:id="2112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8755">
          <w:marLeft w:val="0"/>
          <w:marRight w:val="0"/>
          <w:marTop w:val="153"/>
          <w:marBottom w:val="153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31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08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724">
          <w:marLeft w:val="0"/>
          <w:marRight w:val="0"/>
          <w:marTop w:val="0"/>
          <w:marBottom w:val="77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23486476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28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31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6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0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7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2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84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3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75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3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73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3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4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8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75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482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89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290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30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6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03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05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04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93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4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3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36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88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57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9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21</cp:revision>
  <dcterms:created xsi:type="dcterms:W3CDTF">2023-11-21T12:20:00Z</dcterms:created>
  <dcterms:modified xsi:type="dcterms:W3CDTF">2023-12-08T11:44:00Z</dcterms:modified>
</cp:coreProperties>
</file>