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B3" w:rsidRPr="001E4DAA" w:rsidRDefault="005D0C7A" w:rsidP="00C407B3">
      <w:pPr>
        <w:pStyle w:val="Style1"/>
        <w:ind w:left="0"/>
        <w:jc w:val="center"/>
        <w:rPr>
          <w:rStyle w:val="CharacterStyle1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6401435" distR="6401435" simplePos="0" relativeHeight="251658240" behindDoc="0" locked="0" layoutInCell="0" allowOverlap="1">
            <wp:simplePos x="0" y="0"/>
            <wp:positionH relativeFrom="margin">
              <wp:posOffset>-842425</wp:posOffset>
            </wp:positionH>
            <wp:positionV relativeFrom="paragraph">
              <wp:posOffset>-461673</wp:posOffset>
            </wp:positionV>
            <wp:extent cx="7057611" cy="10237304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611" cy="1023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7B3" w:rsidRPr="001E4DAA" w:rsidRDefault="00C407B3" w:rsidP="00C407B3">
      <w:pPr>
        <w:pStyle w:val="Style1"/>
        <w:ind w:left="0"/>
        <w:jc w:val="center"/>
        <w:rPr>
          <w:rStyle w:val="CharacterStyle1"/>
          <w:rFonts w:ascii="Times New Roman" w:hAnsi="Times New Roman" w:cs="Times New Roman"/>
          <w:b/>
          <w:color w:val="000000"/>
          <w:sz w:val="24"/>
          <w:szCs w:val="24"/>
        </w:rPr>
      </w:pPr>
    </w:p>
    <w:p w:rsidR="00C407B3" w:rsidRPr="001E4DAA" w:rsidRDefault="00C407B3" w:rsidP="00C407B3">
      <w:pPr>
        <w:pStyle w:val="Style1"/>
        <w:ind w:left="0"/>
        <w:jc w:val="center"/>
        <w:rPr>
          <w:rStyle w:val="CharacterStyle1"/>
          <w:rFonts w:ascii="Times New Roman" w:hAnsi="Times New Roman" w:cs="Times New Roman"/>
          <w:b/>
          <w:color w:val="000000"/>
          <w:sz w:val="24"/>
          <w:szCs w:val="24"/>
        </w:rPr>
      </w:pPr>
    </w:p>
    <w:p w:rsidR="00C407B3" w:rsidRPr="001E4DAA" w:rsidRDefault="00C407B3" w:rsidP="00C407B3">
      <w:pPr>
        <w:pStyle w:val="Style1"/>
        <w:ind w:left="0"/>
        <w:jc w:val="center"/>
        <w:rPr>
          <w:rStyle w:val="CharacterStyle1"/>
          <w:rFonts w:ascii="Times New Roman" w:hAnsi="Times New Roman" w:cs="Times New Roman"/>
          <w:b/>
          <w:color w:val="000000"/>
          <w:sz w:val="24"/>
          <w:szCs w:val="24"/>
        </w:rPr>
      </w:pPr>
    </w:p>
    <w:p w:rsidR="00C407B3" w:rsidRPr="001E4DAA" w:rsidRDefault="00C407B3" w:rsidP="00C407B3">
      <w:pPr>
        <w:pStyle w:val="Style1"/>
        <w:ind w:left="0"/>
        <w:jc w:val="center"/>
        <w:rPr>
          <w:rStyle w:val="CharacterStyle1"/>
          <w:rFonts w:ascii="Times New Roman" w:hAnsi="Times New Roman" w:cs="Times New Roman"/>
          <w:b/>
          <w:color w:val="000000"/>
          <w:sz w:val="24"/>
          <w:szCs w:val="24"/>
        </w:rPr>
      </w:pPr>
    </w:p>
    <w:p w:rsidR="00C407B3" w:rsidRPr="001E4DAA" w:rsidRDefault="00C407B3" w:rsidP="00C407B3">
      <w:pPr>
        <w:pStyle w:val="Style1"/>
        <w:ind w:left="0"/>
        <w:jc w:val="center"/>
        <w:rPr>
          <w:rStyle w:val="CharacterStyle1"/>
          <w:rFonts w:ascii="Times New Roman" w:hAnsi="Times New Roman" w:cs="Times New Roman"/>
          <w:b/>
          <w:color w:val="000000"/>
          <w:sz w:val="24"/>
          <w:szCs w:val="24"/>
        </w:rPr>
      </w:pPr>
    </w:p>
    <w:p w:rsidR="00C407B3" w:rsidRPr="001E4DAA" w:rsidRDefault="00C407B3" w:rsidP="00C407B3">
      <w:pPr>
        <w:pStyle w:val="Style1"/>
        <w:ind w:left="0"/>
        <w:jc w:val="center"/>
        <w:rPr>
          <w:rStyle w:val="CharacterStyle1"/>
          <w:rFonts w:ascii="Times New Roman" w:hAnsi="Times New Roman" w:cs="Times New Roman"/>
          <w:b/>
          <w:color w:val="000000"/>
          <w:sz w:val="24"/>
          <w:szCs w:val="24"/>
        </w:rPr>
      </w:pPr>
    </w:p>
    <w:p w:rsidR="00C407B3" w:rsidRPr="001E4DAA" w:rsidRDefault="00C407B3" w:rsidP="00C407B3">
      <w:pPr>
        <w:pStyle w:val="Style1"/>
        <w:ind w:left="0"/>
        <w:jc w:val="center"/>
        <w:rPr>
          <w:rStyle w:val="CharacterStyle1"/>
          <w:rFonts w:ascii="Times New Roman" w:hAnsi="Times New Roman" w:cs="Times New Roman"/>
          <w:b/>
          <w:color w:val="000000"/>
          <w:sz w:val="24"/>
          <w:szCs w:val="24"/>
        </w:rPr>
      </w:pPr>
    </w:p>
    <w:p w:rsidR="00C407B3" w:rsidRPr="00471235" w:rsidRDefault="00C407B3" w:rsidP="00C407B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07B3" w:rsidRDefault="00C407B3" w:rsidP="00C407B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2B7D" w:rsidRPr="001E4DAA" w:rsidRDefault="00E42B7D" w:rsidP="00C407B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07B3" w:rsidRPr="001E4DAA" w:rsidRDefault="00C407B3" w:rsidP="00C407B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07B3" w:rsidRPr="001E4DAA" w:rsidRDefault="00C407B3" w:rsidP="00C407B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07B3" w:rsidRPr="001E4DAA" w:rsidRDefault="00C407B3" w:rsidP="00C407B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07B3" w:rsidRPr="001E4DAA" w:rsidRDefault="00C407B3" w:rsidP="00C407B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07B3" w:rsidRPr="001E4DAA" w:rsidRDefault="00C407B3" w:rsidP="00C407B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07B3" w:rsidRPr="001E4DAA" w:rsidRDefault="00C407B3" w:rsidP="00C407B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07B3" w:rsidRPr="001E4DAA" w:rsidRDefault="00C407B3" w:rsidP="00C407B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07B3" w:rsidRPr="001E4DAA" w:rsidRDefault="00C407B3" w:rsidP="00F33AB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4D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</w:t>
      </w:r>
    </w:p>
    <w:p w:rsidR="00C407B3" w:rsidRPr="001E4DAA" w:rsidRDefault="00C407B3" w:rsidP="00C407B3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07B3" w:rsidRPr="001E4DAA" w:rsidRDefault="00C407B3" w:rsidP="00C32BA1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07B3" w:rsidRPr="001E4DAA" w:rsidRDefault="00C407B3" w:rsidP="00C407B3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D00D4" w:rsidRDefault="00AD00D4" w:rsidP="001113D8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1235" w:rsidRPr="001E4DAA" w:rsidRDefault="00471235" w:rsidP="001113D8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E24B93" w:rsidRDefault="00E24B93" w:rsidP="00C407B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B93" w:rsidRDefault="00E24B93" w:rsidP="00C407B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B93" w:rsidRDefault="00E24B93" w:rsidP="00C407B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B93" w:rsidRDefault="00E24B93" w:rsidP="00C407B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B93" w:rsidRDefault="00E24B93" w:rsidP="00C407B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B93" w:rsidRDefault="00E24B93" w:rsidP="00C407B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B93" w:rsidRDefault="00E24B93" w:rsidP="00C407B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B93" w:rsidRDefault="00E24B93" w:rsidP="00C407B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B93" w:rsidRDefault="00E24B93" w:rsidP="00C407B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B93" w:rsidRDefault="00E24B93" w:rsidP="00C407B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B93" w:rsidRDefault="00E24B93" w:rsidP="00C407B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B93" w:rsidRDefault="00E24B93" w:rsidP="00C407B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B93" w:rsidRDefault="00E24B93" w:rsidP="00C407B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B93" w:rsidRDefault="00E24B93" w:rsidP="00C407B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B93" w:rsidRDefault="00E24B93" w:rsidP="00C407B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B93" w:rsidRDefault="00E24B93" w:rsidP="00C407B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B93" w:rsidRDefault="00E24B93" w:rsidP="00C407B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B93" w:rsidRDefault="00E24B93" w:rsidP="00C407B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B93" w:rsidRDefault="00E24B93" w:rsidP="00C407B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B93" w:rsidRDefault="00E24B93" w:rsidP="00C407B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B93" w:rsidRDefault="00E24B93" w:rsidP="00C407B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B93" w:rsidRDefault="00E24B93" w:rsidP="00C407B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7B3" w:rsidRPr="00630228" w:rsidRDefault="00C407B3" w:rsidP="00C407B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22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C407B3" w:rsidRPr="007C4F02" w:rsidRDefault="00C407B3" w:rsidP="00C407B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D00D4" w:rsidRPr="007C4F02" w:rsidRDefault="007C4F02" w:rsidP="007C4F02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4F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Пояснительная записка………………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…………………………………………</w:t>
      </w:r>
      <w:r w:rsidR="00E24B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...</w:t>
      </w:r>
      <w:r w:rsidRPr="007C4F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</w:p>
    <w:p w:rsidR="007C4F02" w:rsidRDefault="007C4F02" w:rsidP="007C4F02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4F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Цели и задачи программы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……………………………………………………….</w:t>
      </w:r>
      <w:r w:rsidR="00D83A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</w:p>
    <w:p w:rsidR="007C4F02" w:rsidRDefault="007C4F02" w:rsidP="007C4F02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4F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Концептуальная основа дополнительного образования школы</w:t>
      </w:r>
      <w:r w:rsidR="00D83A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………………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</w:p>
    <w:p w:rsidR="007C4F02" w:rsidRPr="007C4F02" w:rsidRDefault="007C4F02" w:rsidP="007C4F02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4F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Содержание дополнительного образования школы</w:t>
      </w:r>
      <w:r w:rsidR="00E24B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……………………………7</w:t>
      </w:r>
    </w:p>
    <w:p w:rsidR="007C4F02" w:rsidRDefault="007C4F02" w:rsidP="007C4F02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4F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…………………………………………………………..</w:t>
      </w:r>
      <w:r w:rsidR="00E24B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.8</w:t>
      </w:r>
    </w:p>
    <w:p w:rsidR="007C4F02" w:rsidRPr="007C4F02" w:rsidRDefault="007C4F02" w:rsidP="007C4F02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4F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Система представления результатов воспитанников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………………………….</w:t>
      </w:r>
      <w:r w:rsidR="00D83A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1B64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</w:p>
    <w:p w:rsidR="007C4F02" w:rsidRDefault="007C4F02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C4F02" w:rsidRDefault="007C4F02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C4F02" w:rsidRDefault="007C4F02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C4F02" w:rsidRDefault="007C4F02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C4F02" w:rsidRDefault="007C4F02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C4F02" w:rsidRDefault="007C4F02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C4F02" w:rsidRDefault="007C4F02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C4F02" w:rsidRDefault="007C4F02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C4F02" w:rsidRDefault="007C4F02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C4F02" w:rsidRDefault="007C4F02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C4F02" w:rsidRDefault="007C4F02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C4F02" w:rsidRDefault="007C4F02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C4F02" w:rsidRDefault="007C4F02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C4F02" w:rsidRDefault="007C4F02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C4F02" w:rsidRDefault="007C4F02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C4F02" w:rsidRDefault="007C4F02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C4F02" w:rsidRDefault="007C4F02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C4F02" w:rsidRDefault="007C4F02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C4F02" w:rsidRDefault="007C4F02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C4F02" w:rsidRDefault="007C4F02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C4F02" w:rsidRDefault="007C4F02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C4F02" w:rsidRDefault="007C4F02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C4F02" w:rsidRDefault="007C4F02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C4F02" w:rsidRDefault="007C4F02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C4F02" w:rsidRDefault="007C4F02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C4F02" w:rsidRDefault="007C4F02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C4F02" w:rsidRDefault="007C4F02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C4F02" w:rsidRDefault="007C4F02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C4F02" w:rsidRDefault="007C4F02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C4F02" w:rsidRDefault="007C4F02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C4F02" w:rsidRDefault="007C4F02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C4F02" w:rsidRDefault="007C4F02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C4F02" w:rsidRDefault="007C4F02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C4F02" w:rsidRDefault="007C4F02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C4F02" w:rsidRDefault="007C4F02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C4F02" w:rsidRDefault="007C4F02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C4F02" w:rsidRDefault="007C4F02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C4F02" w:rsidRDefault="007C4F02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C4F02" w:rsidRDefault="007C4F02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C4F02" w:rsidRDefault="007C4F02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C4F02" w:rsidRDefault="007C4F02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C4F02" w:rsidRDefault="007C4F02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C4F02" w:rsidRDefault="007C4F02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1B6419" w:rsidRDefault="001B6419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034D4E" w:rsidRPr="006F00F2" w:rsidRDefault="006F00F2" w:rsidP="006F00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lastRenderedPageBreak/>
        <w:t>1.</w:t>
      </w:r>
      <w:r w:rsidR="00034D4E" w:rsidRPr="006F00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Пояснительная записка.</w:t>
      </w:r>
    </w:p>
    <w:p w:rsidR="006F00F2" w:rsidRPr="006F00F2" w:rsidRDefault="006F00F2" w:rsidP="006F00F2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34D4E" w:rsidRPr="006F6535" w:rsidRDefault="00C21F57" w:rsidP="00034D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6535">
        <w:rPr>
          <w:rFonts w:ascii="Times New Roman" w:hAnsi="Times New Roman" w:cs="Times New Roman"/>
          <w:sz w:val="24"/>
          <w:szCs w:val="24"/>
        </w:rPr>
        <w:t>Д</w:t>
      </w:r>
      <w:r w:rsidRPr="006F6535">
        <w:rPr>
          <w:rFonts w:ascii="Times New Roman" w:eastAsia="Calibri" w:hAnsi="Times New Roman" w:cs="Times New Roman"/>
          <w:sz w:val="24"/>
          <w:szCs w:val="24"/>
        </w:rPr>
        <w:t>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</w:t>
      </w:r>
      <w:r w:rsidR="006F00F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Система дополнительного образования в школе  выступает как педагогическая структура, которая</w:t>
      </w:r>
    </w:p>
    <w:p w:rsidR="00034D4E" w:rsidRPr="006F6535" w:rsidRDefault="006F00F2" w:rsidP="00034D4E">
      <w:pPr>
        <w:shd w:val="clear" w:color="auto" w:fill="FFFFFF" w:themeFill="background1"/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   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максимально приспосабливается к запросам и потребностям учащихся,</w:t>
      </w:r>
    </w:p>
    <w:p w:rsidR="006F00F2" w:rsidRDefault="00034D4E" w:rsidP="00034D4E">
      <w:pPr>
        <w:shd w:val="clear" w:color="auto" w:fill="FFFFFF" w:themeFill="background1"/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F6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    </w:t>
      </w:r>
      <w:r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обеспечивает психологический комфорт для всех учащихся и  </w:t>
      </w:r>
      <w:proofErr w:type="gramStart"/>
      <w:r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личностную</w:t>
      </w:r>
      <w:proofErr w:type="gramEnd"/>
      <w:r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F00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</w:p>
    <w:p w:rsidR="00034D4E" w:rsidRPr="006F6535" w:rsidRDefault="006F00F2" w:rsidP="00034D4E">
      <w:pPr>
        <w:shd w:val="clear" w:color="auto" w:fill="FFFFFF" w:themeFill="background1"/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значимость учащихся,</w:t>
      </w:r>
    </w:p>
    <w:p w:rsidR="00034D4E" w:rsidRPr="006F6535" w:rsidRDefault="006F00F2" w:rsidP="00034D4E">
      <w:pPr>
        <w:shd w:val="clear" w:color="auto" w:fill="FFFFFF" w:themeFill="background1"/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   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дает шанс каждому открыть себя как личность,</w:t>
      </w:r>
    </w:p>
    <w:p w:rsidR="006F00F2" w:rsidRDefault="006F00F2" w:rsidP="00034D4E">
      <w:pPr>
        <w:shd w:val="clear" w:color="auto" w:fill="FFFFFF" w:themeFill="background1"/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   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предоставляет  ученику возможность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творческого развития по силам,</w:t>
      </w:r>
    </w:p>
    <w:p w:rsidR="00034D4E" w:rsidRPr="006F6535" w:rsidRDefault="006F00F2" w:rsidP="00034D4E">
      <w:pPr>
        <w:shd w:val="clear" w:color="auto" w:fill="FFFFFF" w:themeFill="background1"/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интересам и в индивидуальном темпе,</w:t>
      </w:r>
    </w:p>
    <w:p w:rsidR="006F00F2" w:rsidRDefault="006F00F2" w:rsidP="00034D4E">
      <w:pPr>
        <w:shd w:val="clear" w:color="auto" w:fill="FFFFFF" w:themeFill="background1"/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   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налаживает взаимоотношения всех субъектов дополнительного </w:t>
      </w:r>
    </w:p>
    <w:p w:rsidR="00034D4E" w:rsidRPr="006F6535" w:rsidRDefault="006F00F2" w:rsidP="00034D4E">
      <w:pPr>
        <w:shd w:val="clear" w:color="auto" w:fill="FFFFFF" w:themeFill="background1"/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образования на принципах реального гуманизма,</w:t>
      </w:r>
    </w:p>
    <w:p w:rsidR="006F00F2" w:rsidRDefault="006F00F2" w:rsidP="00034D4E">
      <w:pPr>
        <w:shd w:val="clear" w:color="auto" w:fill="FFFFFF" w:themeFill="background1"/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  </w:t>
      </w:r>
      <w:r w:rsidR="00034D4E" w:rsidRPr="006F6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активно использует возможности окружающей  социокультурной 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</w:p>
    <w:p w:rsidR="00034D4E" w:rsidRPr="006F6535" w:rsidRDefault="006F00F2" w:rsidP="00034D4E">
      <w:pPr>
        <w:shd w:val="clear" w:color="auto" w:fill="FFFFFF" w:themeFill="background1"/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духовной пищи,</w:t>
      </w:r>
    </w:p>
    <w:p w:rsidR="006F00F2" w:rsidRDefault="006F00F2" w:rsidP="00034D4E">
      <w:pPr>
        <w:shd w:val="clear" w:color="auto" w:fill="FFFFFF" w:themeFill="background1"/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   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побуждает учащихся к саморазвитию и самовоспитанию, к самооценке и </w:t>
      </w:r>
    </w:p>
    <w:p w:rsidR="00034D4E" w:rsidRPr="006F6535" w:rsidRDefault="006F00F2" w:rsidP="00034D4E">
      <w:pPr>
        <w:shd w:val="clear" w:color="auto" w:fill="FFFFFF" w:themeFill="background1"/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самоанализу,</w:t>
      </w:r>
    </w:p>
    <w:p w:rsidR="006F00F2" w:rsidRDefault="006F00F2" w:rsidP="00034D4E">
      <w:pPr>
        <w:shd w:val="clear" w:color="auto" w:fill="FFFFFF" w:themeFill="background1"/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   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обеспечивает оптимальное соотношение управления и самоуправления </w:t>
      </w:r>
      <w:proofErr w:type="gramStart"/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proofErr w:type="gramEnd"/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034D4E" w:rsidRPr="006F6535" w:rsidRDefault="006F00F2" w:rsidP="00034D4E">
      <w:pPr>
        <w:shd w:val="clear" w:color="auto" w:fill="FFFFFF" w:themeFill="background1"/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жизнедеятельности школьного коллектива.</w:t>
      </w:r>
    </w:p>
    <w:p w:rsidR="00034D4E" w:rsidRPr="006F6535" w:rsidRDefault="00034D4E" w:rsidP="00034D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           Дополнительное образование обладает большими возможностями для совершенствования общего образования, его </w:t>
      </w:r>
      <w:proofErr w:type="spellStart"/>
      <w:r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гуманизации</w:t>
      </w:r>
      <w:proofErr w:type="spellEnd"/>
      <w:r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 позволяет полнее использовать потенциал школьного образования за счет углубления, расширения и применения школьных знаний; позволяет расширить общее образование путем реализации досуговых и индивидуальных образовательных программ, дает возможность каждому ребенку удовлетворить свои индивидуальные познавательные, эстетические, творческие   запросы.</w:t>
      </w:r>
    </w:p>
    <w:p w:rsidR="00034D4E" w:rsidRPr="006F6535" w:rsidRDefault="00034D4E" w:rsidP="00034D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Дополнительное образование детей — необходимое звено в воспитании многогранной личности, в ее образовании, в ранней профессиональной ориентации. Ценность дополнительного образования детей состоит в том, что оно усиливает вариативную составляющую общего образования и помогает ребятам в профессиональном самоопределении, способствует реализации их сил, знаний, полученных в базовом компоненте. Дополнительное образование детей создает юному человеку условия, чтобы полноценно прожить пору детства. Ведь если ребенок полноценно живет, реализуя себя, решая задачи социально значимые, выходит даже в профессиональное поле деятельности, то у него будет гораздо больше возможностей достичь в зрелом возрасте больших результатов, сделать безошибочный выбор. Школьное дополнительное образование способствует возникновению у ребенка потребности в саморазвитии, формирует у него готовность и привычку к творческой деятельности, повышает его собственную самооценку и его статус в глазах сверстников, педагогов, родителей. Занятость учащихся во </w:t>
      </w:r>
      <w:proofErr w:type="spellStart"/>
      <w:r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внеучебное</w:t>
      </w:r>
      <w:proofErr w:type="spellEnd"/>
      <w:r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время содействует укреплению самодисциплины, развитию </w:t>
      </w:r>
      <w:proofErr w:type="spellStart"/>
      <w:r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самоорганизованности</w:t>
      </w:r>
      <w:proofErr w:type="spellEnd"/>
      <w:r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самоконтроля школьников, появлению навыков содержательного проведения досуга, позволяет формировать у детей практические навыки здорового образа жизни, умение противостоять негативному воздействию окружающей среды. Массовое участие детей в досуговых программах способствует сплочению школьного коллектива, укреплению традиций школы, утверждению благоприятного социально-психологического климата в ней.</w:t>
      </w:r>
    </w:p>
    <w:p w:rsidR="00034D4E" w:rsidRPr="006F6535" w:rsidRDefault="00034D4E" w:rsidP="00034D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           Педагогический коллектив понимает, что между знаниями, которые даются в школе, и теми, что нужны учащимся в жизни, пока имеется большой разрыв. Это суждение разделяют и сами школьники, которые сегодня больше всего ценят здоровье, </w:t>
      </w:r>
      <w:r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уверенность в себе, любовь, то есть ценности индивидуально-психологического плана. Следом идут: интересная работа, материальный достаток, дружная семья, домашний уют. Причем интересно, что отдых и развлечения как жизненные ценности ставятся учащимися на одно из последних мест в ранжировании. Молодежь неравнодушна к образованию, но хотела бы, чтобы оно было более жизненным и личностно ориентированным. Очевидно, что одно только базовое образование не в состоянии решить эту проблему. Поэтому так важно умело использовать огромные возможности дополнительного образования, благодаря которому каждый ученик действительно получит возможность самостоятельно выбирать вид деятельности, определить свой собственный образовательный путь.</w:t>
      </w:r>
    </w:p>
    <w:p w:rsidR="00034D4E" w:rsidRDefault="00034D4E" w:rsidP="00034D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          Для системной и качественной  реализации дополнительного образования в школе создана  целевая программа дополнительного образования. В Программе  отражены цели и  задачи, направленные на развитие системы дополнительного образования в школе, а также средства и механизмы, обеспечивающие их практическую реализацию.  Конечным результатом реализации программы должна стать вариативная система  дополнительного образования, которая будет   создавать условия для свободного развития личности каждого ученика школы.</w:t>
      </w:r>
    </w:p>
    <w:p w:rsidR="001D1137" w:rsidRPr="006F6535" w:rsidRDefault="001D1137" w:rsidP="00034D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4D4E" w:rsidRPr="001D1137" w:rsidRDefault="00034D4E" w:rsidP="00034D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1D11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2. Цели и задачи программы.</w:t>
      </w:r>
    </w:p>
    <w:p w:rsidR="001D1137" w:rsidRPr="006F6535" w:rsidRDefault="001D1137" w:rsidP="00034D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4D4E" w:rsidRPr="006F6535" w:rsidRDefault="00034D4E" w:rsidP="00034D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Цель программы:   создание оптимальных педагогических условий для всестороннего удовлетворения потребностей учащихся и развития их индивидуальных склонностей и способностей, мотивации личности к познанию и творчеству.</w:t>
      </w:r>
    </w:p>
    <w:p w:rsidR="00034D4E" w:rsidRPr="006F6535" w:rsidRDefault="00034D4E" w:rsidP="00034D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Задачи:</w:t>
      </w:r>
    </w:p>
    <w:p w:rsidR="00034D4E" w:rsidRPr="006F6535" w:rsidRDefault="006F00F2" w:rsidP="00034D4E">
      <w:pPr>
        <w:shd w:val="clear" w:color="auto" w:fill="FFFFFF" w:themeFill="background1"/>
        <w:spacing w:before="30" w:after="30" w:line="240" w:lineRule="auto"/>
        <w:ind w:left="150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формирование условий для создания единого образовательного пространства;</w:t>
      </w:r>
    </w:p>
    <w:p w:rsidR="006F00F2" w:rsidRDefault="006F00F2" w:rsidP="00034D4E">
      <w:pPr>
        <w:shd w:val="clear" w:color="auto" w:fill="FFFFFF" w:themeFill="background1"/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  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изучение интересов и потребностей учащихся в </w:t>
      </w:r>
      <w:proofErr w:type="gramStart"/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дополнительном</w:t>
      </w:r>
      <w:proofErr w:type="gramEnd"/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034D4E" w:rsidRPr="006F6535" w:rsidRDefault="006F00F2" w:rsidP="00034D4E">
      <w:pPr>
        <w:shd w:val="clear" w:color="auto" w:fill="FFFFFF" w:themeFill="background1"/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</w:t>
      </w:r>
      <w:proofErr w:type="gramStart"/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образовании</w:t>
      </w:r>
      <w:proofErr w:type="gramEnd"/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6F00F2" w:rsidRDefault="006F00F2" w:rsidP="00034D4E">
      <w:pPr>
        <w:shd w:val="clear" w:color="auto" w:fill="FFFFFF" w:themeFill="background1"/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  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расширение различных видов деятельности в системе </w:t>
      </w:r>
      <w:proofErr w:type="gramStart"/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дополнительного</w:t>
      </w:r>
      <w:proofErr w:type="gramEnd"/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6F00F2" w:rsidRDefault="006F00F2" w:rsidP="00034D4E">
      <w:pPr>
        <w:shd w:val="clear" w:color="auto" w:fill="FFFFFF" w:themeFill="background1"/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образования детей для наиболее пол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ного удовлетворения интересов и  </w:t>
      </w:r>
    </w:p>
    <w:p w:rsidR="00034D4E" w:rsidRPr="006F6535" w:rsidRDefault="006F00F2" w:rsidP="00034D4E">
      <w:pPr>
        <w:shd w:val="clear" w:color="auto" w:fill="FFFFFF" w:themeFill="background1"/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потребностей, учащихся в объединениях по интересам;</w:t>
      </w:r>
    </w:p>
    <w:p w:rsidR="006F00F2" w:rsidRDefault="006F00F2" w:rsidP="00034D4E">
      <w:pPr>
        <w:shd w:val="clear" w:color="auto" w:fill="FFFFFF" w:themeFill="background1"/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  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создание условий для привлечения к занятиям в системе дополнительного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034D4E" w:rsidRPr="006F6535" w:rsidRDefault="006F00F2" w:rsidP="00034D4E">
      <w:pPr>
        <w:shd w:val="clear" w:color="auto" w:fill="FFFFFF" w:themeFill="background1"/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образования детей большего числа учащихся среднего и старшего возраста;</w:t>
      </w:r>
    </w:p>
    <w:p w:rsidR="006F00F2" w:rsidRDefault="006F00F2" w:rsidP="00034D4E">
      <w:pPr>
        <w:shd w:val="clear" w:color="auto" w:fill="FFFFFF" w:themeFill="background1"/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     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определение содержания дополнительного образования детей, его форм и </w:t>
      </w:r>
    </w:p>
    <w:p w:rsidR="00034D4E" w:rsidRPr="006F6535" w:rsidRDefault="006F00F2" w:rsidP="00034D4E">
      <w:pPr>
        <w:shd w:val="clear" w:color="auto" w:fill="FFFFFF" w:themeFill="background1"/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методов работы с учащимися с учетом их возраста и интересов;</w:t>
      </w:r>
    </w:p>
    <w:p w:rsidR="006F00F2" w:rsidRDefault="006F00F2" w:rsidP="00034D4E">
      <w:pPr>
        <w:shd w:val="clear" w:color="auto" w:fill="FFFFFF" w:themeFill="background1"/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  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развитие творческого потенциала личности и формирование нового </w:t>
      </w:r>
    </w:p>
    <w:p w:rsidR="00034D4E" w:rsidRPr="006F6535" w:rsidRDefault="006F00F2" w:rsidP="00034D4E">
      <w:pPr>
        <w:shd w:val="clear" w:color="auto" w:fill="FFFFFF" w:themeFill="background1"/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социального опыта;</w:t>
      </w:r>
    </w:p>
    <w:p w:rsidR="006F00F2" w:rsidRDefault="006F00F2" w:rsidP="00034D4E">
      <w:pPr>
        <w:shd w:val="clear" w:color="auto" w:fill="FFFFFF" w:themeFill="background1"/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 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создание максимальных условий для освоения учащимися духовных и </w:t>
      </w:r>
    </w:p>
    <w:p w:rsidR="00034D4E" w:rsidRPr="006F6535" w:rsidRDefault="006F00F2" w:rsidP="00034D4E">
      <w:pPr>
        <w:shd w:val="clear" w:color="auto" w:fill="FFFFFF" w:themeFill="background1"/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культурных ценностей,</w:t>
      </w:r>
    </w:p>
    <w:p w:rsidR="00034D4E" w:rsidRPr="006F6535" w:rsidRDefault="006F00F2" w:rsidP="00034D4E">
      <w:pPr>
        <w:shd w:val="clear" w:color="auto" w:fill="FFFFFF" w:themeFill="background1"/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 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воспитания уважения к истории, культуре своего и других народов и ориентация в информационном пространстве;</w:t>
      </w:r>
    </w:p>
    <w:p w:rsidR="00034D4E" w:rsidRDefault="006F00F2" w:rsidP="00034D4E">
      <w:pPr>
        <w:shd w:val="clear" w:color="auto" w:fill="FFFFFF" w:themeFill="background1"/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сохранение психического и физического здоровья учащихся.</w:t>
      </w:r>
    </w:p>
    <w:p w:rsidR="001D1137" w:rsidRPr="001D1137" w:rsidRDefault="001D1137" w:rsidP="00034D4E">
      <w:pPr>
        <w:shd w:val="clear" w:color="auto" w:fill="FFFFFF" w:themeFill="background1"/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34D4E" w:rsidRDefault="00034D4E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1D11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3. Концептуальная основа дополнительного образования школы</w:t>
      </w:r>
      <w:r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.</w:t>
      </w:r>
    </w:p>
    <w:p w:rsidR="001D1137" w:rsidRPr="006F6535" w:rsidRDefault="001D1137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21F57" w:rsidRPr="006F6535" w:rsidRDefault="00034D4E" w:rsidP="00034D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          Основное назначение дополнительного образования – развитие мотиваций личности к познанию  и творчеству, реализация дополнительных программ в интересах личности. Дополнительное  образование –</w:t>
      </w:r>
      <w:r w:rsidR="00390A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21F57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это:</w:t>
      </w:r>
    </w:p>
    <w:p w:rsidR="00C21F57" w:rsidRPr="006F6535" w:rsidRDefault="00034D4E" w:rsidP="00C21F5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практико-ориентированная форма организации культурно-соз</w:t>
      </w:r>
      <w:r w:rsidR="00C21F57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идательной деятельности ребенка;</w:t>
      </w:r>
    </w:p>
    <w:p w:rsidR="00C21F57" w:rsidRPr="006F6535" w:rsidRDefault="00034D4E" w:rsidP="00C21F5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проектно-проблемный тип деятельности, который является базовой </w:t>
      </w:r>
      <w:r w:rsidR="00C21F57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сферой развивающего образования;</w:t>
      </w:r>
    </w:p>
    <w:p w:rsidR="00C21F57" w:rsidRPr="006F6535" w:rsidRDefault="00034D4E" w:rsidP="00C21F5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дополнительность, непрерывность, систем</w:t>
      </w:r>
      <w:r w:rsidR="00C21F57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ность в образовательной системе;</w:t>
      </w:r>
    </w:p>
    <w:p w:rsidR="00C21F57" w:rsidRPr="006F6535" w:rsidRDefault="00034D4E" w:rsidP="00C21F5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форма реализации педагогическо</w:t>
      </w:r>
      <w:r w:rsidR="00C21F57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го принципа </w:t>
      </w:r>
      <w:proofErr w:type="spellStart"/>
      <w:r w:rsidR="00C21F57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природосообразности</w:t>
      </w:r>
      <w:proofErr w:type="spellEnd"/>
      <w:r w:rsidR="00C21F57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; </w:t>
      </w:r>
    </w:p>
    <w:p w:rsidR="00034D4E" w:rsidRPr="006F6535" w:rsidRDefault="00034D4E" w:rsidP="00C21F5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условие для личностного роста, которое формирует систему знаний, конструирует более полную картину мира и помогает реализовывать собственные способности и склонности ребенка, обеспечивает органическое сочетание видов досуга с различными формами образовательной деятельности, формирует дополнительные умения и навыки в опоре на основное образование.</w:t>
      </w:r>
    </w:p>
    <w:p w:rsidR="00034D4E" w:rsidRPr="006F6535" w:rsidRDefault="00034D4E" w:rsidP="00034D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          При организации дополнительного образования детей школа опирается на следующие приоритетные </w:t>
      </w:r>
      <w:r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принципы:</w:t>
      </w:r>
    </w:p>
    <w:p w:rsidR="00034D4E" w:rsidRPr="006F6535" w:rsidRDefault="00034D4E" w:rsidP="00C21F57">
      <w:pPr>
        <w:pStyle w:val="a3"/>
        <w:numPr>
          <w:ilvl w:val="0"/>
          <w:numId w:val="2"/>
        </w:num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6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    </w:t>
      </w:r>
      <w:r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принцип непрерывности и преемственности,</w:t>
      </w:r>
    </w:p>
    <w:p w:rsidR="006F00F2" w:rsidRPr="006F00F2" w:rsidRDefault="006F00F2" w:rsidP="00C21F57">
      <w:pPr>
        <w:pStyle w:val="a3"/>
        <w:numPr>
          <w:ilvl w:val="0"/>
          <w:numId w:val="2"/>
        </w:num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  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 принцип системности во взаимодействии и взаимопроникновении </w:t>
      </w:r>
    </w:p>
    <w:p w:rsidR="00034D4E" w:rsidRPr="006F6535" w:rsidRDefault="006F00F2" w:rsidP="006F00F2">
      <w:pPr>
        <w:pStyle w:val="a3"/>
        <w:shd w:val="clear" w:color="auto" w:fill="FFFFFF" w:themeFill="background1"/>
        <w:spacing w:before="30" w:after="30" w:line="240" w:lineRule="auto"/>
        <w:ind w:left="18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базового и дополнительного образования,</w:t>
      </w:r>
    </w:p>
    <w:p w:rsidR="00034D4E" w:rsidRPr="006F6535" w:rsidRDefault="006F00F2" w:rsidP="00C21F57">
      <w:pPr>
        <w:pStyle w:val="a3"/>
        <w:numPr>
          <w:ilvl w:val="0"/>
          <w:numId w:val="2"/>
        </w:num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   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принцип вариативности,</w:t>
      </w:r>
    </w:p>
    <w:p w:rsidR="00034D4E" w:rsidRPr="006F6535" w:rsidRDefault="006F00F2" w:rsidP="00C21F57">
      <w:pPr>
        <w:pStyle w:val="a3"/>
        <w:numPr>
          <w:ilvl w:val="0"/>
          <w:numId w:val="2"/>
        </w:num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  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ринцип </w:t>
      </w:r>
      <w:proofErr w:type="spellStart"/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гуманизации</w:t>
      </w:r>
      <w:proofErr w:type="spellEnd"/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индивидуализации,</w:t>
      </w:r>
    </w:p>
    <w:p w:rsidR="00034D4E" w:rsidRPr="006F6535" w:rsidRDefault="006F00F2" w:rsidP="00C21F57">
      <w:pPr>
        <w:pStyle w:val="a3"/>
        <w:numPr>
          <w:ilvl w:val="0"/>
          <w:numId w:val="2"/>
        </w:num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   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принцип добровольности,</w:t>
      </w:r>
    </w:p>
    <w:p w:rsidR="00034D4E" w:rsidRPr="006F6535" w:rsidRDefault="006F00F2" w:rsidP="00C21F57">
      <w:pPr>
        <w:pStyle w:val="a3"/>
        <w:numPr>
          <w:ilvl w:val="0"/>
          <w:numId w:val="2"/>
        </w:num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   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принцип </w:t>
      </w:r>
      <w:proofErr w:type="spellStart"/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деятельностного</w:t>
      </w:r>
      <w:proofErr w:type="spellEnd"/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подхода,</w:t>
      </w:r>
    </w:p>
    <w:p w:rsidR="00034D4E" w:rsidRPr="006F6535" w:rsidRDefault="006F00F2" w:rsidP="00C21F57">
      <w:pPr>
        <w:pStyle w:val="a3"/>
        <w:numPr>
          <w:ilvl w:val="0"/>
          <w:numId w:val="2"/>
        </w:num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   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принцип творчества,</w:t>
      </w:r>
    </w:p>
    <w:p w:rsidR="00034D4E" w:rsidRPr="006F6535" w:rsidRDefault="006F00F2" w:rsidP="00C21F57">
      <w:pPr>
        <w:pStyle w:val="a3"/>
        <w:numPr>
          <w:ilvl w:val="0"/>
          <w:numId w:val="2"/>
        </w:num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   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принцип разновозрастного единства,</w:t>
      </w:r>
    </w:p>
    <w:p w:rsidR="00034D4E" w:rsidRPr="006F6535" w:rsidRDefault="006F00F2" w:rsidP="00C21F57">
      <w:pPr>
        <w:pStyle w:val="a3"/>
        <w:numPr>
          <w:ilvl w:val="0"/>
          <w:numId w:val="2"/>
        </w:num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   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принцип открытости системы.</w:t>
      </w:r>
    </w:p>
    <w:p w:rsidR="00034D4E" w:rsidRPr="006F6535" w:rsidRDefault="00034D4E" w:rsidP="00034D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Функции дополнительного образования:</w:t>
      </w:r>
    </w:p>
    <w:p w:rsidR="00034D4E" w:rsidRPr="006F6535" w:rsidRDefault="006F00F2" w:rsidP="00034D4E">
      <w:pPr>
        <w:shd w:val="clear" w:color="auto" w:fill="FFFFFF" w:themeFill="background1"/>
        <w:spacing w:before="30" w:after="30" w:line="240" w:lineRule="auto"/>
        <w:ind w:left="150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  </w:t>
      </w:r>
      <w:proofErr w:type="gramStart"/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образовательная</w:t>
      </w:r>
      <w:proofErr w:type="gramEnd"/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="00034D4E" w:rsidRPr="006F653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 обучение ребенка по дополнительным образовательным программам, получение им новых знаний;</w:t>
      </w:r>
    </w:p>
    <w:p w:rsidR="00034D4E" w:rsidRPr="006F6535" w:rsidRDefault="006F00F2" w:rsidP="00034D4E">
      <w:pPr>
        <w:shd w:val="clear" w:color="auto" w:fill="FFFFFF" w:themeFill="background1"/>
        <w:spacing w:before="30" w:after="30" w:line="240" w:lineRule="auto"/>
        <w:ind w:left="150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 </w:t>
      </w:r>
      <w:proofErr w:type="gramStart"/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воспитательная</w:t>
      </w:r>
      <w:proofErr w:type="gramEnd"/>
      <w:r w:rsidR="00034D4E" w:rsidRPr="006F653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 обогащение культурного слоя общеобразовательного учреждения, формирование в школе культурной среды, определение на этой основе четких нравственных ориентиров, ненавязчивое воспитание детей через их приобщение к культуре;</w:t>
      </w:r>
    </w:p>
    <w:p w:rsidR="00034D4E" w:rsidRPr="006F6535" w:rsidRDefault="006F00F2" w:rsidP="00034D4E">
      <w:pPr>
        <w:shd w:val="clear" w:color="auto" w:fill="FFFFFF" w:themeFill="background1"/>
        <w:spacing w:before="30" w:after="30" w:line="240" w:lineRule="auto"/>
        <w:ind w:left="150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 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информационная</w:t>
      </w:r>
      <w:r w:rsidR="006839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– передача педагогом ребенку максимального объема информации (из которого </w:t>
      </w:r>
      <w:proofErr w:type="gramStart"/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последний</w:t>
      </w:r>
      <w:proofErr w:type="gramEnd"/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берет столько, сколько хочет и может усвоить);</w:t>
      </w:r>
    </w:p>
    <w:p w:rsidR="00034D4E" w:rsidRPr="006F6535" w:rsidRDefault="006F00F2" w:rsidP="00034D4E">
      <w:pPr>
        <w:shd w:val="clear" w:color="auto" w:fill="FFFFFF" w:themeFill="background1"/>
        <w:spacing w:before="30" w:after="30" w:line="240" w:lineRule="auto"/>
        <w:ind w:left="150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 </w:t>
      </w:r>
      <w:proofErr w:type="gramStart"/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коммуникативная</w:t>
      </w:r>
      <w:proofErr w:type="gramEnd"/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="006839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 это расширение возможностей, круга делового и дружеского общения ребенка со сверстниками и взрослыми в свободное время;</w:t>
      </w:r>
    </w:p>
    <w:p w:rsidR="006F00F2" w:rsidRDefault="006F00F2" w:rsidP="00034D4E">
      <w:pPr>
        <w:shd w:val="clear" w:color="auto" w:fill="FFFFFF" w:themeFill="background1"/>
        <w:spacing w:before="30" w:after="30" w:line="240" w:lineRule="auto"/>
        <w:ind w:left="1500"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</w:t>
      </w:r>
      <w:r w:rsidR="00034D4E" w:rsidRPr="006F6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рекреационная</w:t>
      </w:r>
      <w:r w:rsidR="00034D4E" w:rsidRPr="006F653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 организация с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одержательного досуга как сферы </w:t>
      </w:r>
    </w:p>
    <w:p w:rsidR="00034D4E" w:rsidRPr="006F6535" w:rsidRDefault="006F00F2" w:rsidP="00034D4E">
      <w:pPr>
        <w:shd w:val="clear" w:color="auto" w:fill="FFFFFF" w:themeFill="background1"/>
        <w:spacing w:before="30" w:after="30" w:line="240" w:lineRule="auto"/>
        <w:ind w:left="150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восстановления психофизических сил ребенка;</w:t>
      </w:r>
    </w:p>
    <w:p w:rsidR="006F00F2" w:rsidRDefault="006F00F2" w:rsidP="00034D4E">
      <w:pPr>
        <w:shd w:val="clear" w:color="auto" w:fill="FFFFFF" w:themeFill="background1"/>
        <w:spacing w:before="30" w:after="30" w:line="240" w:lineRule="auto"/>
        <w:ind w:left="1500"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</w:t>
      </w:r>
      <w:proofErr w:type="spellStart"/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профориентационная</w:t>
      </w:r>
      <w:proofErr w:type="spellEnd"/>
      <w:r w:rsidR="00034D4E" w:rsidRPr="006F653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формирование устойчивого интереса </w:t>
      </w:r>
      <w:proofErr w:type="gramStart"/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</w:t>
      </w:r>
      <w:proofErr w:type="gramEnd"/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социально </w:t>
      </w:r>
    </w:p>
    <w:p w:rsidR="006F00F2" w:rsidRDefault="006F00F2" w:rsidP="00034D4E">
      <w:pPr>
        <w:shd w:val="clear" w:color="auto" w:fill="FFFFFF" w:themeFill="background1"/>
        <w:spacing w:before="30" w:after="30" w:line="240" w:lineRule="auto"/>
        <w:ind w:left="1500"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значимым видам деятельности, содействие определения жизненных планов </w:t>
      </w:r>
    </w:p>
    <w:p w:rsidR="00034D4E" w:rsidRPr="006F6535" w:rsidRDefault="006F00F2" w:rsidP="00034D4E">
      <w:pPr>
        <w:shd w:val="clear" w:color="auto" w:fill="FFFFFF" w:themeFill="background1"/>
        <w:spacing w:before="30" w:after="30" w:line="240" w:lineRule="auto"/>
        <w:ind w:left="150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ребенка, включая </w:t>
      </w:r>
      <w:proofErr w:type="spellStart"/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предпрофессиальную</w:t>
      </w:r>
      <w:proofErr w:type="spellEnd"/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ориентацию.</w:t>
      </w:r>
    </w:p>
    <w:p w:rsidR="00034D4E" w:rsidRPr="006F6535" w:rsidRDefault="006F00F2" w:rsidP="00034D4E">
      <w:pPr>
        <w:shd w:val="clear" w:color="auto" w:fill="FFFFFF" w:themeFill="background1"/>
        <w:spacing w:before="30" w:after="30" w:line="240" w:lineRule="auto"/>
        <w:ind w:left="150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</w:t>
      </w:r>
      <w:proofErr w:type="gramStart"/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интеграционная</w:t>
      </w:r>
      <w:proofErr w:type="gramEnd"/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– создание единого образовательного пространства школы;</w:t>
      </w:r>
    </w:p>
    <w:p w:rsidR="00034D4E" w:rsidRPr="006F6535" w:rsidRDefault="006F00F2" w:rsidP="00034D4E">
      <w:pPr>
        <w:shd w:val="clear" w:color="auto" w:fill="FFFFFF" w:themeFill="background1"/>
        <w:spacing w:before="30" w:after="30" w:line="240" w:lineRule="auto"/>
        <w:ind w:left="150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 </w:t>
      </w:r>
      <w:proofErr w:type="gramStart"/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компенсаторная</w:t>
      </w:r>
      <w:proofErr w:type="gramEnd"/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–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деятельности;</w:t>
      </w:r>
    </w:p>
    <w:p w:rsidR="006F00F2" w:rsidRDefault="00034D4E" w:rsidP="00034D4E">
      <w:pPr>
        <w:shd w:val="clear" w:color="auto" w:fill="FFFFFF" w:themeFill="background1"/>
        <w:spacing w:before="30" w:after="30" w:line="240" w:lineRule="auto"/>
        <w:ind w:left="1500"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F6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  </w:t>
      </w:r>
      <w:r w:rsidRPr="006F00F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</w:t>
      </w:r>
      <w:r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оциализации – освоение ребенком соц</w:t>
      </w:r>
      <w:r w:rsidR="006F00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иального опыта, приобретение им </w:t>
      </w:r>
    </w:p>
    <w:p w:rsidR="006F00F2" w:rsidRDefault="006F00F2" w:rsidP="00034D4E">
      <w:pPr>
        <w:shd w:val="clear" w:color="auto" w:fill="FFFFFF" w:themeFill="background1"/>
        <w:spacing w:before="30" w:after="30" w:line="240" w:lineRule="auto"/>
        <w:ind w:left="1500"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навыков воспроизводства социальных связей и личностных качеств, </w:t>
      </w:r>
    </w:p>
    <w:p w:rsidR="00034D4E" w:rsidRPr="006F6535" w:rsidRDefault="006F00F2" w:rsidP="00034D4E">
      <w:pPr>
        <w:shd w:val="clear" w:color="auto" w:fill="FFFFFF" w:themeFill="background1"/>
        <w:spacing w:before="30" w:after="30" w:line="240" w:lineRule="auto"/>
        <w:ind w:left="150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</w:t>
      </w:r>
      <w:proofErr w:type="gramStart"/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необходимых</w:t>
      </w:r>
      <w:proofErr w:type="gramEnd"/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для жизни;</w:t>
      </w:r>
    </w:p>
    <w:p w:rsidR="00034D4E" w:rsidRDefault="006F00F2" w:rsidP="00034D4E">
      <w:pPr>
        <w:shd w:val="clear" w:color="auto" w:fill="FFFFFF" w:themeFill="background1"/>
        <w:spacing w:before="30" w:after="30" w:line="240" w:lineRule="auto"/>
        <w:ind w:left="1500"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–    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самореализации –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6F6535" w:rsidRPr="00CC1E1D" w:rsidRDefault="00CC1E1D" w:rsidP="006F6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1E1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Формы</w:t>
      </w:r>
      <w:r w:rsidR="006F6535" w:rsidRPr="00CC1E1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 w:rsidR="006F6535" w:rsidRDefault="00277D26" w:rsidP="00277D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Фронтальные занятия</w:t>
      </w:r>
      <w:r w:rsidR="006F6535" w:rsidRPr="00277D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7D26" w:rsidRDefault="00277D26" w:rsidP="00277D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Экскурсии;</w:t>
      </w:r>
    </w:p>
    <w:p w:rsidR="00277D26" w:rsidRDefault="00277D26" w:rsidP="00277D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прогулки;</w:t>
      </w:r>
    </w:p>
    <w:p w:rsidR="00277D26" w:rsidRDefault="00277D26" w:rsidP="00277D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занятия;</w:t>
      </w:r>
    </w:p>
    <w:p w:rsidR="00277D26" w:rsidRDefault="00277D26" w:rsidP="00277D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Развлечения, досуги;</w:t>
      </w:r>
    </w:p>
    <w:p w:rsidR="00277D26" w:rsidRDefault="00277D26" w:rsidP="00277D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Викторины;</w:t>
      </w:r>
    </w:p>
    <w:p w:rsidR="00277D26" w:rsidRDefault="00277D26" w:rsidP="00277D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Соревнования;</w:t>
      </w:r>
    </w:p>
    <w:p w:rsidR="00277D26" w:rsidRDefault="00277D26" w:rsidP="00277D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Игры;</w:t>
      </w:r>
    </w:p>
    <w:p w:rsidR="00277D26" w:rsidRPr="00277D26" w:rsidRDefault="00277D26" w:rsidP="00277D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различного уровня конкурсах, выставках.</w:t>
      </w:r>
    </w:p>
    <w:p w:rsidR="00034D4E" w:rsidRPr="001D1137" w:rsidRDefault="00034D4E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1D11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4. Содержание дополнительного образования школы.</w:t>
      </w:r>
    </w:p>
    <w:p w:rsidR="001D1137" w:rsidRPr="006F6535" w:rsidRDefault="001D1137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4D4E" w:rsidRPr="006F6535" w:rsidRDefault="00034D4E" w:rsidP="00034D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Программы дополнительного образования в школе имеют следующие направленности:</w:t>
      </w:r>
    </w:p>
    <w:p w:rsidR="006F6535" w:rsidRPr="006F6535" w:rsidRDefault="00390AD5" w:rsidP="006F65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Физкультурно-с</w:t>
      </w:r>
      <w:r w:rsidR="006F00F2">
        <w:rPr>
          <w:rFonts w:ascii="Times New Roman" w:eastAsia="Times New Roman" w:hAnsi="Times New Roman" w:cs="Times New Roman"/>
          <w:lang w:eastAsia="ru-RU"/>
        </w:rPr>
        <w:t>портивно</w:t>
      </w:r>
      <w:r>
        <w:rPr>
          <w:rFonts w:ascii="Times New Roman" w:eastAsia="Times New Roman" w:hAnsi="Times New Roman" w:cs="Times New Roman"/>
          <w:lang w:eastAsia="ru-RU"/>
        </w:rPr>
        <w:t>е</w:t>
      </w:r>
    </w:p>
    <w:p w:rsidR="006F6535" w:rsidRPr="006F6535" w:rsidRDefault="006F6535" w:rsidP="006F65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F6535">
        <w:rPr>
          <w:rFonts w:ascii="Times New Roman" w:eastAsia="Times New Roman" w:hAnsi="Times New Roman" w:cs="Times New Roman"/>
          <w:lang w:eastAsia="ru-RU"/>
        </w:rPr>
        <w:t>Художественно-эстетическое</w:t>
      </w:r>
    </w:p>
    <w:p w:rsidR="006F6535" w:rsidRPr="006F6535" w:rsidRDefault="00390AD5" w:rsidP="006F65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Естественно-научное</w:t>
      </w:r>
      <w:proofErr w:type="spellEnd"/>
      <w:proofErr w:type="gramEnd"/>
    </w:p>
    <w:p w:rsidR="006F6535" w:rsidRDefault="00390AD5" w:rsidP="006F65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Социально-педагогическое</w:t>
      </w:r>
    </w:p>
    <w:p w:rsidR="00B75103" w:rsidRPr="006F6535" w:rsidRDefault="00B75103" w:rsidP="006F65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Культурологическое</w:t>
      </w:r>
    </w:p>
    <w:p w:rsidR="00034D4E" w:rsidRPr="006F6535" w:rsidRDefault="00B75103" w:rsidP="00034D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Физкультурно-спортивная</w:t>
      </w:r>
      <w:r w:rsidR="00034D4E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направленность.</w:t>
      </w:r>
    </w:p>
    <w:p w:rsidR="00034D4E" w:rsidRPr="006F6535" w:rsidRDefault="00034D4E" w:rsidP="00034D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Целью физкультурно-</w:t>
      </w:r>
      <w:r w:rsidR="009B3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оздоровительного</w:t>
      </w:r>
      <w:r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направления является воспитание  и привитие навыков физической культуры учащихся и как следствие формирование здорового образа жизни у будущего выпускника, а также убеждение в  престижности занятий спортом, в возможности достичь успеха, ярко проявить себя на соревнованиях. Работа с учащимися предполагает решение следующих задач:</w:t>
      </w:r>
    </w:p>
    <w:p w:rsidR="00034D4E" w:rsidRPr="006F6535" w:rsidRDefault="00034D4E" w:rsidP="00034D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создание условий для развития физической активности учащихся с соблюдением гигиенических норм и правил,</w:t>
      </w:r>
    </w:p>
    <w:p w:rsidR="00034D4E" w:rsidRPr="006F6535" w:rsidRDefault="00034D4E" w:rsidP="00034D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формирование ответственного отношения к ведению честной игры, к победе и проигрышу,</w:t>
      </w:r>
    </w:p>
    <w:p w:rsidR="00034D4E" w:rsidRPr="006F6535" w:rsidRDefault="00034D4E" w:rsidP="00034D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организация межличностного взаимодействия учащихся на принципах успеха,</w:t>
      </w:r>
    </w:p>
    <w:p w:rsidR="00034D4E" w:rsidRPr="006F6535" w:rsidRDefault="00034D4E" w:rsidP="00034D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укрепление здоровья ребенка с помощью физкультуры и спорта,</w:t>
      </w:r>
    </w:p>
    <w:p w:rsidR="00034D4E" w:rsidRDefault="00034D4E" w:rsidP="00034D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оказание помощи в выработке воли и морально-психологических качеств, необходимых для того, чтобы стать успешным в жизни.</w:t>
      </w:r>
    </w:p>
    <w:p w:rsidR="009B30C0" w:rsidRDefault="009B30C0" w:rsidP="00034D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9B30C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Художественно-эстетическая направленность</w:t>
      </w:r>
    </w:p>
    <w:p w:rsidR="009B30C0" w:rsidRDefault="0068397B" w:rsidP="00034D4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художественно-</w:t>
      </w:r>
      <w:r w:rsidR="009B30C0" w:rsidRPr="009B30C0">
        <w:rPr>
          <w:rFonts w:ascii="Times New Roman" w:hAnsi="Times New Roman" w:cs="Times New Roman"/>
        </w:rPr>
        <w:t>эстетического направления дополнительного образования является воспитание художественного вкуса и формирование у учащихся потребности в эстетическом саморазвитии. Педагогами творческого объединения учителей эстетического цикла произведён отбор предметов, технологий и программ, позволяющих максимально развивать пространственное восприятие и мышление, воображение, чувство цвета и формы, музыкального ритма, а также творческие способности учащихся.</w:t>
      </w:r>
      <w:r>
        <w:rPr>
          <w:rFonts w:ascii="Times New Roman" w:hAnsi="Times New Roman" w:cs="Times New Roman"/>
        </w:rPr>
        <w:t xml:space="preserve"> Работа с учащимися предполагает решение следующих задач:</w:t>
      </w:r>
    </w:p>
    <w:p w:rsidR="0068397B" w:rsidRDefault="0068397B" w:rsidP="00034D4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развитие художественного вкуса у учащихся;</w:t>
      </w:r>
    </w:p>
    <w:p w:rsidR="0068397B" w:rsidRDefault="0068397B" w:rsidP="00034D4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представлений о культурной жизни своего народа;</w:t>
      </w:r>
    </w:p>
    <w:p w:rsidR="0068397B" w:rsidRDefault="0068397B" w:rsidP="00034D4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привлечение школьников к сохранению культурного наследия через вокальное и декоративно-прикладное искусство.</w:t>
      </w:r>
    </w:p>
    <w:p w:rsidR="009B30C0" w:rsidRPr="006F6535" w:rsidRDefault="00B75103" w:rsidP="009B30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Естественно-научная</w:t>
      </w:r>
      <w:proofErr w:type="spellEnd"/>
      <w:proofErr w:type="gramEnd"/>
      <w:r w:rsidR="009B30C0" w:rsidRPr="006F6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направленность.</w:t>
      </w:r>
    </w:p>
    <w:p w:rsidR="00DE285D" w:rsidRPr="000447E8" w:rsidRDefault="009B30C0" w:rsidP="00034D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4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Целью </w:t>
      </w:r>
      <w:proofErr w:type="spellStart"/>
      <w:r w:rsidR="0068397B" w:rsidRPr="000447E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</w:t>
      </w:r>
      <w:r w:rsidR="00E514B6" w:rsidRPr="000447E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стественно-научного</w:t>
      </w:r>
      <w:proofErr w:type="spellEnd"/>
      <w:r w:rsidR="0068397B" w:rsidRPr="000447E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044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направления является </w:t>
      </w:r>
      <w:r w:rsidR="00E514B6" w:rsidRPr="00044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расширение</w:t>
      </w:r>
      <w:r w:rsidR="00862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14B6" w:rsidRPr="00044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знаний обучающихся в рамках образовательных областей, формирование у подростков приемов и навыков, обеспечивающих эффективную социальную адаптацию. Данная направл</w:t>
      </w:r>
      <w:r w:rsidR="00862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енность сп</w:t>
      </w:r>
      <w:r w:rsidR="00E514B6" w:rsidRPr="00044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особствует реализации личности</w:t>
      </w:r>
      <w:r w:rsidR="00DE285D" w:rsidRPr="00044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различных социальных кругах, социализации ребёнка в образовательном пространстве, адаптации личности в детском социуме. Приоритетными задачами являются:</w:t>
      </w:r>
    </w:p>
    <w:p w:rsidR="00DE285D" w:rsidRPr="000447E8" w:rsidRDefault="00DE285D" w:rsidP="00034D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4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мотивации личности к познанию и творчеству;</w:t>
      </w:r>
    </w:p>
    <w:p w:rsidR="00DE285D" w:rsidRPr="000447E8" w:rsidRDefault="00DE285D" w:rsidP="00034D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4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человека во взаимодействии и общении с другими людьми, социально-</w:t>
      </w:r>
    </w:p>
    <w:p w:rsidR="00DE285D" w:rsidRPr="000447E8" w:rsidRDefault="00DE285D" w:rsidP="00034D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4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культурной средой;</w:t>
      </w:r>
    </w:p>
    <w:p w:rsidR="00DE285D" w:rsidRPr="000447E8" w:rsidRDefault="00DE285D" w:rsidP="00034D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4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формирование у детей положительного социального </w:t>
      </w:r>
      <w:r w:rsidR="000447E8" w:rsidRPr="00044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опыта.</w:t>
      </w:r>
    </w:p>
    <w:p w:rsidR="009B30C0" w:rsidRDefault="009B30C0" w:rsidP="00034D4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B30C0">
        <w:rPr>
          <w:rFonts w:ascii="Times New Roman" w:hAnsi="Times New Roman" w:cs="Times New Roman"/>
          <w:u w:val="single"/>
        </w:rPr>
        <w:t>Культурологическая направленность</w:t>
      </w:r>
    </w:p>
    <w:p w:rsidR="009B30C0" w:rsidRDefault="009B30C0" w:rsidP="00034D4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C0">
        <w:rPr>
          <w:rFonts w:ascii="Times New Roman" w:hAnsi="Times New Roman" w:cs="Times New Roman"/>
          <w:sz w:val="24"/>
          <w:szCs w:val="24"/>
        </w:rPr>
        <w:t>Основная цель культурологического направления – формирование у подростков приемов и навыков, обеспечивающих эффективную социальную адаптацию, приобщение к мировой культуре</w:t>
      </w:r>
      <w:proofErr w:type="gramStart"/>
      <w:r w:rsidRPr="009B30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30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0C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B30C0">
        <w:rPr>
          <w:rFonts w:ascii="Times New Roman" w:hAnsi="Times New Roman" w:cs="Times New Roman"/>
          <w:sz w:val="24"/>
          <w:szCs w:val="24"/>
        </w:rPr>
        <w:t>ультурологическая направленность способствует реализации личности в различных социальных кругах, социализации ребёнка в образовательном пространстве, адаптации личности в детском и взрослом социумах. Приоритетными задачами культурологического направления являются: практическое применению и закреплению навыков, получаемых при изучении предметов гуманитарного цикла; воспитание уважительного отношение к истории Отечества, патриотизм; социальное и профессиональное самоопределение учащихся; формирование гражданского самосознания; развитие мотивации личности к познанию и творчеству. Программы культурологической направленности обеспечивают общественное развитие человека во взаимодействии и общении с другими людьми, социально-культурной средой, осуществляют формирование у детей положительного социального опыта, освоение социальных ролей, учат успешно общаться с детьми разными по возрасту и уровню развития.</w:t>
      </w:r>
    </w:p>
    <w:p w:rsidR="009B30C0" w:rsidRDefault="00B75103" w:rsidP="00034D4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Социально-педагогическая</w:t>
      </w:r>
      <w:r w:rsidR="009B30C0" w:rsidRPr="009B30C0">
        <w:rPr>
          <w:rFonts w:ascii="Times New Roman" w:hAnsi="Times New Roman" w:cs="Times New Roman"/>
          <w:sz w:val="24"/>
          <w:szCs w:val="24"/>
          <w:u w:val="single"/>
        </w:rPr>
        <w:t xml:space="preserve"> направленность</w:t>
      </w:r>
    </w:p>
    <w:p w:rsidR="009B30C0" w:rsidRPr="00CC1E1D" w:rsidRDefault="0095117E" w:rsidP="00034D4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C1E1D">
        <w:rPr>
          <w:rFonts w:ascii="Times New Roman" w:hAnsi="Times New Roman" w:cs="Times New Roman"/>
          <w:sz w:val="24"/>
          <w:szCs w:val="24"/>
        </w:rPr>
        <w:t>Основные цели</w:t>
      </w:r>
      <w:r w:rsidR="009B30C0" w:rsidRPr="00CC1E1D">
        <w:rPr>
          <w:rFonts w:ascii="Times New Roman" w:hAnsi="Times New Roman" w:cs="Times New Roman"/>
          <w:sz w:val="24"/>
          <w:szCs w:val="24"/>
        </w:rPr>
        <w:t xml:space="preserve"> </w:t>
      </w:r>
      <w:r w:rsidR="00B75103">
        <w:rPr>
          <w:rFonts w:ascii="Times New Roman" w:hAnsi="Times New Roman" w:cs="Times New Roman"/>
          <w:sz w:val="24"/>
          <w:szCs w:val="24"/>
        </w:rPr>
        <w:t>социально-педагогического</w:t>
      </w:r>
      <w:r w:rsidRPr="00CC1E1D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9B30C0" w:rsidRPr="00CC1E1D">
        <w:rPr>
          <w:rFonts w:ascii="Times New Roman" w:hAnsi="Times New Roman" w:cs="Times New Roman"/>
          <w:sz w:val="24"/>
          <w:szCs w:val="24"/>
        </w:rPr>
        <w:t>:</w:t>
      </w:r>
      <w:r w:rsidRPr="00CC1E1D">
        <w:rPr>
          <w:rFonts w:ascii="Times New Roman" w:hAnsi="Times New Roman" w:cs="Times New Roman"/>
          <w:sz w:val="24"/>
          <w:szCs w:val="24"/>
        </w:rPr>
        <w:t xml:space="preserve"> формирование социальной компетентности и гражданской ответственности; воспитание толерантности как основного принципа демократии; развитие критического мышления, обеспечивающего формирование личностной позиции обучающихся, умеющего строить отношения в окружающей действительности в согласии с миром и обществом</w:t>
      </w:r>
      <w:r w:rsidR="00CC1E1D" w:rsidRPr="00CC1E1D">
        <w:rPr>
          <w:rFonts w:ascii="Times New Roman" w:hAnsi="Times New Roman" w:cs="Times New Roman"/>
          <w:sz w:val="24"/>
          <w:szCs w:val="24"/>
        </w:rPr>
        <w:t xml:space="preserve">; </w:t>
      </w:r>
      <w:r w:rsidR="009B30C0" w:rsidRPr="00CC1E1D">
        <w:rPr>
          <w:rFonts w:ascii="Times New Roman" w:hAnsi="Times New Roman" w:cs="Times New Roman"/>
          <w:sz w:val="24"/>
          <w:szCs w:val="24"/>
        </w:rPr>
        <w:t xml:space="preserve"> </w:t>
      </w:r>
      <w:r w:rsidR="00CC1E1D" w:rsidRPr="00CC1E1D">
        <w:rPr>
          <w:rFonts w:ascii="Times New Roman" w:hAnsi="Times New Roman" w:cs="Times New Roman"/>
          <w:sz w:val="24"/>
          <w:szCs w:val="24"/>
        </w:rPr>
        <w:t>формирование социально ориентированной личности; развитие лидерских, организаторских, управленческих  способностей; формирование умений строить взаимоотношения с людьми, проживающими рядом;</w:t>
      </w:r>
      <w:proofErr w:type="gramEnd"/>
      <w:r w:rsidR="00CC1E1D" w:rsidRPr="00CC1E1D">
        <w:rPr>
          <w:rFonts w:ascii="Times New Roman" w:hAnsi="Times New Roman" w:cs="Times New Roman"/>
          <w:sz w:val="24"/>
          <w:szCs w:val="24"/>
        </w:rPr>
        <w:t xml:space="preserve"> приобретение опыта личного общения и совместного творчества через познание культуры других народов. Пр</w:t>
      </w:r>
      <w:r w:rsidR="00E44724">
        <w:rPr>
          <w:rFonts w:ascii="Times New Roman" w:hAnsi="Times New Roman" w:cs="Times New Roman"/>
          <w:sz w:val="24"/>
          <w:szCs w:val="24"/>
        </w:rPr>
        <w:t>иоритетными задачами социально-педагогического</w:t>
      </w:r>
      <w:r w:rsidR="00CC1E1D" w:rsidRPr="00CC1E1D">
        <w:rPr>
          <w:rFonts w:ascii="Times New Roman" w:hAnsi="Times New Roman" w:cs="Times New Roman"/>
          <w:sz w:val="24"/>
          <w:szCs w:val="24"/>
        </w:rPr>
        <w:t xml:space="preserve"> направления являются: </w:t>
      </w:r>
      <w:r w:rsidRPr="00CC1E1D">
        <w:rPr>
          <w:rFonts w:ascii="Times New Roman" w:hAnsi="Times New Roman" w:cs="Times New Roman"/>
          <w:sz w:val="24"/>
          <w:szCs w:val="24"/>
        </w:rPr>
        <w:t xml:space="preserve">воспитание социально компетентных, критически мыслящих и толерантных личностей, сознательных граждан и патриотов своей родины, хорошо знакомых с родным краем, стремящихся и умеющих </w:t>
      </w:r>
      <w:r w:rsidR="00CC1E1D" w:rsidRPr="00CC1E1D">
        <w:rPr>
          <w:rFonts w:ascii="Times New Roman" w:hAnsi="Times New Roman" w:cs="Times New Roman"/>
          <w:sz w:val="24"/>
          <w:szCs w:val="24"/>
        </w:rPr>
        <w:t>ответственно управлять его жизне</w:t>
      </w:r>
      <w:r w:rsidRPr="00CC1E1D">
        <w:rPr>
          <w:rFonts w:ascii="Times New Roman" w:hAnsi="Times New Roman" w:cs="Times New Roman"/>
          <w:sz w:val="24"/>
          <w:szCs w:val="24"/>
        </w:rPr>
        <w:t xml:space="preserve">деятельностью, сохранять и приумножать его природный, экономический и культурный потенциал. </w:t>
      </w:r>
    </w:p>
    <w:p w:rsidR="00034D4E" w:rsidRPr="00CC1E1D" w:rsidRDefault="00034D4E" w:rsidP="00034D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034D4E" w:rsidRDefault="00034D4E" w:rsidP="009B30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9B3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Содержание дополнительного образования школы.</w:t>
      </w:r>
    </w:p>
    <w:p w:rsidR="009B30C0" w:rsidRPr="009B30C0" w:rsidRDefault="009B30C0" w:rsidP="009B30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308"/>
        <w:gridCol w:w="1939"/>
        <w:gridCol w:w="1201"/>
        <w:gridCol w:w="1165"/>
        <w:gridCol w:w="1958"/>
      </w:tblGrid>
      <w:tr w:rsidR="00EC5095" w:rsidRPr="009B30C0" w:rsidTr="00EC5095">
        <w:tc>
          <w:tcPr>
            <w:tcW w:w="3308" w:type="dxa"/>
          </w:tcPr>
          <w:p w:rsidR="00EC5095" w:rsidRPr="009B30C0" w:rsidRDefault="00EC5095" w:rsidP="009B30C0">
            <w:pPr>
              <w:shd w:val="clear" w:color="auto" w:fill="FFFFFF" w:themeFill="background1"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EC5095" w:rsidRPr="009B30C0" w:rsidRDefault="00EC5095" w:rsidP="009B30C0">
            <w:pPr>
              <w:shd w:val="clear" w:color="auto" w:fill="FFFFFF" w:themeFill="background1"/>
              <w:spacing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кружки, секции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EC5095" w:rsidRPr="009B30C0" w:rsidRDefault="00EC5095" w:rsidP="009B30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165" w:type="dxa"/>
          </w:tcPr>
          <w:p w:rsidR="00EC5095" w:rsidRPr="009B30C0" w:rsidRDefault="00EC5095" w:rsidP="009B30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58" w:type="dxa"/>
          </w:tcPr>
          <w:p w:rsidR="00EC5095" w:rsidRPr="009B30C0" w:rsidRDefault="00EC5095" w:rsidP="009B30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EC5095" w:rsidRPr="009B30C0" w:rsidTr="00EC5095">
        <w:trPr>
          <w:trHeight w:val="255"/>
        </w:trPr>
        <w:tc>
          <w:tcPr>
            <w:tcW w:w="3308" w:type="dxa"/>
            <w:vMerge w:val="restart"/>
          </w:tcPr>
          <w:p w:rsidR="00EC5095" w:rsidRPr="009B30C0" w:rsidRDefault="00EC5095" w:rsidP="009B30C0">
            <w:pPr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EC5095" w:rsidRPr="009B30C0" w:rsidRDefault="00EC5095" w:rsidP="00437E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0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7E75">
              <w:rPr>
                <w:rFonts w:ascii="Times New Roman" w:eastAsia="Calibri" w:hAnsi="Times New Roman" w:cs="Times New Roman"/>
                <w:sz w:val="24"/>
                <w:szCs w:val="24"/>
              </w:rPr>
              <w:t>Умелые руки</w:t>
            </w:r>
            <w:r w:rsidRPr="009B30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EC5095" w:rsidRPr="009B30C0" w:rsidRDefault="0086267A" w:rsidP="009B30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</w:t>
            </w:r>
            <w:r w:rsidR="00437E7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C509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165" w:type="dxa"/>
          </w:tcPr>
          <w:p w:rsidR="00EC5095" w:rsidRDefault="0086267A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:rsidR="00EC5095" w:rsidRDefault="00437E75" w:rsidP="009B3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Усманова М.М.</w:t>
            </w:r>
          </w:p>
          <w:p w:rsidR="00437E75" w:rsidRPr="009B30C0" w:rsidRDefault="00437E75" w:rsidP="009B30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5095" w:rsidRPr="009B30C0" w:rsidTr="00EC5095">
        <w:tc>
          <w:tcPr>
            <w:tcW w:w="3308" w:type="dxa"/>
            <w:vMerge/>
          </w:tcPr>
          <w:p w:rsidR="00EC5095" w:rsidRPr="009B30C0" w:rsidRDefault="00EC5095" w:rsidP="009B30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EC5095" w:rsidRPr="009B30C0" w:rsidRDefault="00EC5095" w:rsidP="009B30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0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7E75">
              <w:rPr>
                <w:rFonts w:ascii="Times New Roman" w:eastAsia="Calibri" w:hAnsi="Times New Roman" w:cs="Times New Roman"/>
                <w:sz w:val="24"/>
                <w:szCs w:val="24"/>
              </w:rPr>
              <w:t>Веселые нотки</w:t>
            </w:r>
            <w:r w:rsidRPr="009B30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1" w:type="dxa"/>
          </w:tcPr>
          <w:p w:rsidR="00EC5095" w:rsidRPr="009B30C0" w:rsidRDefault="0086267A" w:rsidP="009B30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  <w:r w:rsidR="00EC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50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C5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" w:type="dxa"/>
          </w:tcPr>
          <w:p w:rsidR="00EC5095" w:rsidRPr="009B30C0" w:rsidRDefault="00437E75" w:rsidP="009B30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8" w:type="dxa"/>
          </w:tcPr>
          <w:p w:rsidR="00EC5095" w:rsidRPr="009B30C0" w:rsidRDefault="00437E75" w:rsidP="009B30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Аблямитов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EC5095" w:rsidRPr="009B30C0" w:rsidTr="00EC5095">
        <w:tc>
          <w:tcPr>
            <w:tcW w:w="3308" w:type="dxa"/>
          </w:tcPr>
          <w:p w:rsidR="00EC5095" w:rsidRPr="009B30C0" w:rsidRDefault="00EC5095" w:rsidP="009B30C0">
            <w:pPr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Культурологическое</w:t>
            </w:r>
          </w:p>
        </w:tc>
        <w:tc>
          <w:tcPr>
            <w:tcW w:w="1939" w:type="dxa"/>
          </w:tcPr>
          <w:p w:rsidR="00EC5095" w:rsidRPr="009B30C0" w:rsidRDefault="00437E75" w:rsidP="009B30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Арзу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1" w:type="dxa"/>
          </w:tcPr>
          <w:p w:rsidR="00EC5095" w:rsidRPr="009B30C0" w:rsidRDefault="00437E75" w:rsidP="009B30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" w:type="dxa"/>
          </w:tcPr>
          <w:p w:rsidR="00EC5095" w:rsidRPr="009B30C0" w:rsidRDefault="0086267A" w:rsidP="009B30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8" w:type="dxa"/>
          </w:tcPr>
          <w:p w:rsidR="00EC5095" w:rsidRDefault="00437E75" w:rsidP="009B30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С.Ю.</w:t>
            </w:r>
          </w:p>
          <w:p w:rsidR="00437E75" w:rsidRPr="009B30C0" w:rsidRDefault="00437E75" w:rsidP="009B30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5095" w:rsidRPr="009B30C0" w:rsidTr="00EC5095">
        <w:tc>
          <w:tcPr>
            <w:tcW w:w="3308" w:type="dxa"/>
          </w:tcPr>
          <w:p w:rsidR="00EC5095" w:rsidRPr="009B30C0" w:rsidRDefault="0086267A" w:rsidP="0086267A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Физкультурно-спортивное</w:t>
            </w:r>
          </w:p>
        </w:tc>
        <w:tc>
          <w:tcPr>
            <w:tcW w:w="1939" w:type="dxa"/>
          </w:tcPr>
          <w:p w:rsidR="00EC5095" w:rsidRPr="009B30C0" w:rsidRDefault="00437E75" w:rsidP="009B30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«Юный футболист»</w:t>
            </w:r>
          </w:p>
        </w:tc>
        <w:tc>
          <w:tcPr>
            <w:tcW w:w="1201" w:type="dxa"/>
          </w:tcPr>
          <w:p w:rsidR="00EC5095" w:rsidRPr="009B30C0" w:rsidRDefault="00437E75" w:rsidP="009B30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6-8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</w:tcPr>
          <w:p w:rsidR="00EC5095" w:rsidRDefault="00EC5095" w:rsidP="009B30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8" w:type="dxa"/>
          </w:tcPr>
          <w:p w:rsidR="00EC5095" w:rsidRPr="009B30C0" w:rsidRDefault="00437E75" w:rsidP="009B30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Руденко М.А.</w:t>
            </w:r>
          </w:p>
        </w:tc>
      </w:tr>
      <w:tr w:rsidR="00EC5095" w:rsidRPr="009B30C0" w:rsidTr="00EC5095">
        <w:tc>
          <w:tcPr>
            <w:tcW w:w="3308" w:type="dxa"/>
          </w:tcPr>
          <w:p w:rsidR="00EC5095" w:rsidRPr="009B30C0" w:rsidRDefault="0086267A" w:rsidP="009B30C0">
            <w:pPr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Естественно-научное</w:t>
            </w:r>
            <w:proofErr w:type="spellEnd"/>
            <w:proofErr w:type="gramEnd"/>
          </w:p>
        </w:tc>
        <w:tc>
          <w:tcPr>
            <w:tcW w:w="1939" w:type="dxa"/>
          </w:tcPr>
          <w:p w:rsidR="00EC5095" w:rsidRPr="009B30C0" w:rsidRDefault="0086267A" w:rsidP="009B30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«Занимательная география</w:t>
            </w:r>
            <w:r w:rsidR="00437E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1" w:type="dxa"/>
          </w:tcPr>
          <w:p w:rsidR="00EC5095" w:rsidRPr="009B30C0" w:rsidRDefault="00437E75" w:rsidP="009B30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862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65" w:type="dxa"/>
          </w:tcPr>
          <w:p w:rsidR="00EC5095" w:rsidRPr="009B30C0" w:rsidRDefault="00EC5095" w:rsidP="009B30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8" w:type="dxa"/>
          </w:tcPr>
          <w:p w:rsidR="00EC5095" w:rsidRPr="009B30C0" w:rsidRDefault="00437E75" w:rsidP="009B30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Яковлева К.Е.</w:t>
            </w:r>
          </w:p>
        </w:tc>
      </w:tr>
      <w:tr w:rsidR="00EC5095" w:rsidRPr="009B30C0" w:rsidTr="00EC5095">
        <w:tc>
          <w:tcPr>
            <w:tcW w:w="3308" w:type="dxa"/>
          </w:tcPr>
          <w:p w:rsidR="00EC5095" w:rsidRPr="009B30C0" w:rsidRDefault="00437E75" w:rsidP="009B30C0">
            <w:pPr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r w:rsidR="0086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-педагогическое</w:t>
            </w:r>
          </w:p>
        </w:tc>
        <w:tc>
          <w:tcPr>
            <w:tcW w:w="1939" w:type="dxa"/>
          </w:tcPr>
          <w:p w:rsidR="00EC5095" w:rsidRPr="009B30C0" w:rsidRDefault="0086267A" w:rsidP="009B30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«Я - волонтер</w:t>
            </w:r>
            <w:r w:rsidR="00437E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1" w:type="dxa"/>
          </w:tcPr>
          <w:p w:rsidR="00EC5095" w:rsidRPr="009B30C0" w:rsidRDefault="0086267A" w:rsidP="009B30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437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</w:t>
            </w:r>
            <w:r w:rsidR="00EC50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165" w:type="dxa"/>
          </w:tcPr>
          <w:p w:rsidR="00EC5095" w:rsidRPr="009B30C0" w:rsidRDefault="00437E75" w:rsidP="009B30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8" w:type="dxa"/>
          </w:tcPr>
          <w:p w:rsidR="00EC5095" w:rsidRDefault="00437E75" w:rsidP="009B30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Аединова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Л.М.</w:t>
            </w:r>
          </w:p>
          <w:p w:rsidR="00437E75" w:rsidRPr="009B30C0" w:rsidRDefault="00437E75" w:rsidP="009B30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34D4E" w:rsidRPr="00C407B3" w:rsidRDefault="009B30C0" w:rsidP="00C407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9B30C0">
        <w:rPr>
          <w:rStyle w:val="a5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Этот список является открытым и может быть пополнен в соответствии с запросами детей и их родителей. </w:t>
      </w:r>
    </w:p>
    <w:p w:rsidR="00437E75" w:rsidRDefault="00437E75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034D4E" w:rsidRPr="001D1137" w:rsidRDefault="00034D4E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1D11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5. Ожидаемые результаты:</w:t>
      </w:r>
    </w:p>
    <w:p w:rsidR="001D1137" w:rsidRPr="006F6535" w:rsidRDefault="001D1137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4D4E" w:rsidRPr="009B30C0" w:rsidRDefault="00034D4E" w:rsidP="009B30C0">
      <w:pPr>
        <w:pStyle w:val="a3"/>
        <w:numPr>
          <w:ilvl w:val="2"/>
          <w:numId w:val="8"/>
        </w:num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3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создание в школе единой системы  дополнительного образования, которая   будет способствовать свободному развитию личности каждого ученика;</w:t>
      </w:r>
    </w:p>
    <w:p w:rsidR="00034D4E" w:rsidRPr="009B30C0" w:rsidRDefault="00034D4E" w:rsidP="009B30C0">
      <w:pPr>
        <w:pStyle w:val="a3"/>
        <w:numPr>
          <w:ilvl w:val="2"/>
          <w:numId w:val="8"/>
        </w:num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3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расширение различных видов деятельности в системе дополнительного образования детей для наиболее полного удовлетворения интересов и потребностей, учащихся в объединениях по интересам;</w:t>
      </w:r>
    </w:p>
    <w:p w:rsidR="00034D4E" w:rsidRPr="009B30C0" w:rsidRDefault="00034D4E" w:rsidP="009B30C0">
      <w:pPr>
        <w:pStyle w:val="a3"/>
        <w:numPr>
          <w:ilvl w:val="2"/>
          <w:numId w:val="8"/>
        </w:num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3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увеличение числа учащихся, достигающих высоких результатов в определенных видах деятельности;</w:t>
      </w:r>
    </w:p>
    <w:p w:rsidR="00034D4E" w:rsidRPr="009B30C0" w:rsidRDefault="00034D4E" w:rsidP="009B30C0">
      <w:pPr>
        <w:pStyle w:val="a3"/>
        <w:numPr>
          <w:ilvl w:val="2"/>
          <w:numId w:val="8"/>
        </w:num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3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целенаправленная организация свободного  времени большинства учащихся школы;</w:t>
      </w:r>
    </w:p>
    <w:p w:rsidR="00034D4E" w:rsidRPr="009B30C0" w:rsidRDefault="00034D4E" w:rsidP="009B30C0">
      <w:pPr>
        <w:pStyle w:val="a3"/>
        <w:numPr>
          <w:ilvl w:val="2"/>
          <w:numId w:val="8"/>
        </w:num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3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создание условий для привлечения родителей к организации и проведению кружков, факультативов, секций;</w:t>
      </w:r>
    </w:p>
    <w:p w:rsidR="00034D4E" w:rsidRPr="001D1137" w:rsidRDefault="00034D4E" w:rsidP="009B30C0">
      <w:pPr>
        <w:pStyle w:val="a3"/>
        <w:numPr>
          <w:ilvl w:val="2"/>
          <w:numId w:val="8"/>
        </w:num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3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внедрение в образовательный процесс современных методик обучения и воспитания.</w:t>
      </w:r>
    </w:p>
    <w:p w:rsidR="001D1137" w:rsidRPr="009B30C0" w:rsidRDefault="001D1137" w:rsidP="00437E75">
      <w:pPr>
        <w:pStyle w:val="a3"/>
        <w:shd w:val="clear" w:color="auto" w:fill="FFFFFF" w:themeFill="background1"/>
        <w:spacing w:before="30" w:after="30" w:line="240" w:lineRule="auto"/>
        <w:ind w:left="21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4D4E" w:rsidRPr="001D1137" w:rsidRDefault="00034D4E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1D11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6. Система представления результатов воспитанников:</w:t>
      </w:r>
    </w:p>
    <w:p w:rsidR="001D1137" w:rsidRPr="006F6535" w:rsidRDefault="001D1137" w:rsidP="00034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4D4E" w:rsidRPr="009B30C0" w:rsidRDefault="00034D4E" w:rsidP="009B30C0">
      <w:pPr>
        <w:pStyle w:val="a3"/>
        <w:numPr>
          <w:ilvl w:val="2"/>
          <w:numId w:val="7"/>
        </w:num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3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участие в соревнованиях, конкурсах, конференциях школьного, муниципального, регионального и федерального  уровня;</w:t>
      </w:r>
    </w:p>
    <w:p w:rsidR="00034D4E" w:rsidRPr="009B30C0" w:rsidRDefault="00034D4E" w:rsidP="009B30C0">
      <w:pPr>
        <w:pStyle w:val="a3"/>
        <w:numPr>
          <w:ilvl w:val="2"/>
          <w:numId w:val="7"/>
        </w:num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3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итоговые выставки творческих работ;</w:t>
      </w:r>
    </w:p>
    <w:p w:rsidR="00034D4E" w:rsidRPr="009B30C0" w:rsidRDefault="00034D4E" w:rsidP="009B30C0">
      <w:pPr>
        <w:pStyle w:val="a3"/>
        <w:numPr>
          <w:ilvl w:val="2"/>
          <w:numId w:val="7"/>
        </w:num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3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презентации итогов работы объединений;</w:t>
      </w:r>
    </w:p>
    <w:p w:rsidR="00034D4E" w:rsidRPr="009B30C0" w:rsidRDefault="00034D4E" w:rsidP="009B30C0">
      <w:pPr>
        <w:pStyle w:val="a3"/>
        <w:numPr>
          <w:ilvl w:val="2"/>
          <w:numId w:val="7"/>
        </w:num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3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создание агитационных газет, листовок;</w:t>
      </w:r>
    </w:p>
    <w:p w:rsidR="00034D4E" w:rsidRPr="009B30C0" w:rsidRDefault="00034D4E" w:rsidP="009B30C0">
      <w:pPr>
        <w:pStyle w:val="a3"/>
        <w:numPr>
          <w:ilvl w:val="2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3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выпуск сборников творческих работ учащихся.</w:t>
      </w:r>
    </w:p>
    <w:p w:rsidR="009B30C0" w:rsidRPr="001D1137" w:rsidRDefault="009B30C0" w:rsidP="009B30C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1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1D1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АДРЕСНОСТЬ</w:t>
      </w:r>
    </w:p>
    <w:p w:rsidR="009B30C0" w:rsidRPr="009B30C0" w:rsidRDefault="00437E75" w:rsidP="009B30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адресованы учащимся  12</w:t>
      </w:r>
      <w:r w:rsidR="009B30C0" w:rsidRPr="009B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–17 лет.</w:t>
      </w:r>
      <w:r w:rsidR="009B30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30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30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30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30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="009B30C0" w:rsidRPr="009B30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объединения дополнит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образования принимаются</w:t>
      </w:r>
      <w:r w:rsidR="009B30C0" w:rsidRPr="009B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обучающиеся в МБОУ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="009B30C0" w:rsidRPr="009B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на д</w:t>
      </w:r>
      <w:r w:rsidR="000447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обровольной основе</w:t>
      </w:r>
      <w:r w:rsidR="009B30C0" w:rsidRPr="009B30C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проживающие в микрорайоне школы и не имеющие медицинских противопоказаний.</w:t>
      </w:r>
    </w:p>
    <w:p w:rsidR="00C40FE4" w:rsidRPr="006F6535" w:rsidRDefault="00C40FE4" w:rsidP="00034D4E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40FE4" w:rsidRPr="006F6535" w:rsidSect="00C40FE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2F7" w:rsidRDefault="00AF12F7" w:rsidP="00AD00D4">
      <w:pPr>
        <w:spacing w:after="0" w:line="240" w:lineRule="auto"/>
      </w:pPr>
      <w:r>
        <w:separator/>
      </w:r>
    </w:p>
  </w:endnote>
  <w:endnote w:type="continuationSeparator" w:id="0">
    <w:p w:rsidR="00AF12F7" w:rsidRDefault="00AF12F7" w:rsidP="00AD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11516"/>
      <w:docPartObj>
        <w:docPartGallery w:val="Page Numbers (Bottom of Page)"/>
        <w:docPartUnique/>
      </w:docPartObj>
    </w:sdtPr>
    <w:sdtContent>
      <w:p w:rsidR="00DE285D" w:rsidRDefault="006060A8">
        <w:pPr>
          <w:pStyle w:val="a8"/>
          <w:jc w:val="right"/>
        </w:pPr>
        <w:fldSimple w:instr=" PAGE   \* MERGEFORMAT ">
          <w:r w:rsidR="005D0C7A">
            <w:rPr>
              <w:noProof/>
            </w:rPr>
            <w:t>1</w:t>
          </w:r>
        </w:fldSimple>
      </w:p>
    </w:sdtContent>
  </w:sdt>
  <w:p w:rsidR="00DE285D" w:rsidRDefault="00DE28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2F7" w:rsidRDefault="00AF12F7" w:rsidP="00AD00D4">
      <w:pPr>
        <w:spacing w:after="0" w:line="240" w:lineRule="auto"/>
      </w:pPr>
      <w:r>
        <w:separator/>
      </w:r>
    </w:p>
  </w:footnote>
  <w:footnote w:type="continuationSeparator" w:id="0">
    <w:p w:rsidR="00AF12F7" w:rsidRDefault="00AF12F7" w:rsidP="00AD0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FC3"/>
    <w:multiLevelType w:val="multilevel"/>
    <w:tmpl w:val="4FEA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66ADE"/>
    <w:multiLevelType w:val="hybridMultilevel"/>
    <w:tmpl w:val="19260F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9C0E25"/>
    <w:multiLevelType w:val="multilevel"/>
    <w:tmpl w:val="CAAA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E1E4A"/>
    <w:multiLevelType w:val="multilevel"/>
    <w:tmpl w:val="7C6A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84BE3"/>
    <w:multiLevelType w:val="multilevel"/>
    <w:tmpl w:val="FD96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48128A"/>
    <w:multiLevelType w:val="hybridMultilevel"/>
    <w:tmpl w:val="A32C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B6A4E"/>
    <w:multiLevelType w:val="hybridMultilevel"/>
    <w:tmpl w:val="E3944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7270E"/>
    <w:multiLevelType w:val="hybridMultilevel"/>
    <w:tmpl w:val="61EE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E12CE"/>
    <w:multiLevelType w:val="hybridMultilevel"/>
    <w:tmpl w:val="4B0452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A7BB2"/>
    <w:multiLevelType w:val="hybridMultilevel"/>
    <w:tmpl w:val="76389C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32888"/>
    <w:multiLevelType w:val="hybridMultilevel"/>
    <w:tmpl w:val="CE2E34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32C62"/>
    <w:multiLevelType w:val="hybridMultilevel"/>
    <w:tmpl w:val="BCD6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D4E"/>
    <w:rsid w:val="00034D4E"/>
    <w:rsid w:val="00037440"/>
    <w:rsid w:val="000447E8"/>
    <w:rsid w:val="00047D0E"/>
    <w:rsid w:val="000D7F9E"/>
    <w:rsid w:val="001113D8"/>
    <w:rsid w:val="00121EEC"/>
    <w:rsid w:val="00125EB4"/>
    <w:rsid w:val="001B6419"/>
    <w:rsid w:val="001D1137"/>
    <w:rsid w:val="001E0259"/>
    <w:rsid w:val="002216D7"/>
    <w:rsid w:val="00222251"/>
    <w:rsid w:val="00276DB8"/>
    <w:rsid w:val="00277D26"/>
    <w:rsid w:val="002C69DA"/>
    <w:rsid w:val="003273A5"/>
    <w:rsid w:val="0035259F"/>
    <w:rsid w:val="00390AD5"/>
    <w:rsid w:val="00437E75"/>
    <w:rsid w:val="00443830"/>
    <w:rsid w:val="00471235"/>
    <w:rsid w:val="00521A90"/>
    <w:rsid w:val="00526745"/>
    <w:rsid w:val="005901E2"/>
    <w:rsid w:val="005B34F3"/>
    <w:rsid w:val="005D0C7A"/>
    <w:rsid w:val="006060A8"/>
    <w:rsid w:val="00637ACC"/>
    <w:rsid w:val="00647971"/>
    <w:rsid w:val="00661505"/>
    <w:rsid w:val="00667150"/>
    <w:rsid w:val="0068397B"/>
    <w:rsid w:val="006D2005"/>
    <w:rsid w:val="006D444E"/>
    <w:rsid w:val="006F00F2"/>
    <w:rsid w:val="006F6535"/>
    <w:rsid w:val="00717937"/>
    <w:rsid w:val="007315B9"/>
    <w:rsid w:val="007C4F02"/>
    <w:rsid w:val="007E5A68"/>
    <w:rsid w:val="008326FB"/>
    <w:rsid w:val="0086267A"/>
    <w:rsid w:val="008D1E1E"/>
    <w:rsid w:val="00900657"/>
    <w:rsid w:val="0095117E"/>
    <w:rsid w:val="00961679"/>
    <w:rsid w:val="009B30C0"/>
    <w:rsid w:val="009C53B2"/>
    <w:rsid w:val="00A24D44"/>
    <w:rsid w:val="00AB6811"/>
    <w:rsid w:val="00AD00D4"/>
    <w:rsid w:val="00AF12F7"/>
    <w:rsid w:val="00B75103"/>
    <w:rsid w:val="00B97A0F"/>
    <w:rsid w:val="00BB7C27"/>
    <w:rsid w:val="00BC4786"/>
    <w:rsid w:val="00BE0599"/>
    <w:rsid w:val="00BE511B"/>
    <w:rsid w:val="00BE5B24"/>
    <w:rsid w:val="00C21F57"/>
    <w:rsid w:val="00C32BA1"/>
    <w:rsid w:val="00C407B3"/>
    <w:rsid w:val="00C40FE4"/>
    <w:rsid w:val="00C82E4E"/>
    <w:rsid w:val="00CC1E1D"/>
    <w:rsid w:val="00D46AA3"/>
    <w:rsid w:val="00D72B91"/>
    <w:rsid w:val="00D83A43"/>
    <w:rsid w:val="00D92678"/>
    <w:rsid w:val="00DE285D"/>
    <w:rsid w:val="00E11296"/>
    <w:rsid w:val="00E24B93"/>
    <w:rsid w:val="00E324D4"/>
    <w:rsid w:val="00E32B38"/>
    <w:rsid w:val="00E42B7D"/>
    <w:rsid w:val="00E44724"/>
    <w:rsid w:val="00E44D09"/>
    <w:rsid w:val="00E514B6"/>
    <w:rsid w:val="00EC5095"/>
    <w:rsid w:val="00F33AB9"/>
    <w:rsid w:val="00F8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4D4E"/>
  </w:style>
  <w:style w:type="character" w:customStyle="1" w:styleId="spelle">
    <w:name w:val="spelle"/>
    <w:basedOn w:val="a0"/>
    <w:rsid w:val="00034D4E"/>
  </w:style>
  <w:style w:type="character" w:customStyle="1" w:styleId="grame">
    <w:name w:val="grame"/>
    <w:basedOn w:val="a0"/>
    <w:rsid w:val="00034D4E"/>
  </w:style>
  <w:style w:type="paragraph" w:styleId="a3">
    <w:name w:val="List Paragraph"/>
    <w:basedOn w:val="a"/>
    <w:uiPriority w:val="34"/>
    <w:qFormat/>
    <w:rsid w:val="00C21F57"/>
    <w:pPr>
      <w:ind w:left="720"/>
      <w:contextualSpacing/>
    </w:pPr>
  </w:style>
  <w:style w:type="table" w:styleId="a4">
    <w:name w:val="Table Grid"/>
    <w:basedOn w:val="a1"/>
    <w:uiPriority w:val="59"/>
    <w:rsid w:val="009B3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B30C0"/>
    <w:rPr>
      <w:b/>
      <w:bCs/>
    </w:rPr>
  </w:style>
  <w:style w:type="paragraph" w:customStyle="1" w:styleId="Style1">
    <w:name w:val="Style 1"/>
    <w:rsid w:val="00C407B3"/>
    <w:pPr>
      <w:widowControl w:val="0"/>
      <w:autoSpaceDE w:val="0"/>
      <w:autoSpaceDN w:val="0"/>
      <w:spacing w:after="0" w:line="240" w:lineRule="auto"/>
      <w:ind w:left="4464"/>
    </w:pPr>
    <w:rPr>
      <w:rFonts w:ascii="Verdana" w:eastAsia="Times New Roman" w:hAnsi="Verdana" w:cs="Verdana"/>
      <w:lang w:eastAsia="ru-RU"/>
    </w:rPr>
  </w:style>
  <w:style w:type="character" w:customStyle="1" w:styleId="CharacterStyle1">
    <w:name w:val="Character Style 1"/>
    <w:rsid w:val="00C407B3"/>
    <w:rPr>
      <w:rFonts w:ascii="Verdana" w:hAnsi="Verdana" w:hint="default"/>
      <w:sz w:val="22"/>
    </w:rPr>
  </w:style>
  <w:style w:type="paragraph" w:styleId="a6">
    <w:name w:val="header"/>
    <w:basedOn w:val="a"/>
    <w:link w:val="a7"/>
    <w:uiPriority w:val="99"/>
    <w:semiHidden/>
    <w:unhideWhenUsed/>
    <w:rsid w:val="00AD0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00D4"/>
  </w:style>
  <w:style w:type="paragraph" w:styleId="a8">
    <w:name w:val="footer"/>
    <w:basedOn w:val="a"/>
    <w:link w:val="a9"/>
    <w:uiPriority w:val="99"/>
    <w:unhideWhenUsed/>
    <w:rsid w:val="00AD0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00D4"/>
  </w:style>
  <w:style w:type="paragraph" w:styleId="aa">
    <w:name w:val="Balloon Text"/>
    <w:basedOn w:val="a"/>
    <w:link w:val="ab"/>
    <w:uiPriority w:val="99"/>
    <w:semiHidden/>
    <w:unhideWhenUsed/>
    <w:rsid w:val="00C3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2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8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Nurhon_1959</dc:creator>
  <cp:keywords/>
  <dc:description/>
  <cp:lastModifiedBy>1</cp:lastModifiedBy>
  <cp:revision>38</cp:revision>
  <cp:lastPrinted>2015-10-01T13:08:00Z</cp:lastPrinted>
  <dcterms:created xsi:type="dcterms:W3CDTF">2015-05-04T11:37:00Z</dcterms:created>
  <dcterms:modified xsi:type="dcterms:W3CDTF">2016-12-20T17:55:00Z</dcterms:modified>
</cp:coreProperties>
</file>